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9D" w:rsidRPr="001668DD" w:rsidRDefault="00823C38" w:rsidP="001910E8">
      <w:pPr>
        <w:spacing w:before="240" w:afterLines="120" w:after="28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ESERCITAZIONE n°</w:t>
      </w:r>
      <w:r w:rsidR="00410A32">
        <w:rPr>
          <w:rFonts w:ascii="Arial" w:hAnsi="Arial" w:cs="Arial"/>
          <w:b/>
          <w:sz w:val="36"/>
          <w:szCs w:val="36"/>
        </w:rPr>
        <w:t>7</w:t>
      </w:r>
    </w:p>
    <w:p w:rsidR="00331927" w:rsidRDefault="00331927" w:rsidP="00470EF1">
      <w:pPr>
        <w:spacing w:line="360" w:lineRule="auto"/>
        <w:rPr>
          <w:rFonts w:ascii="Arial" w:hAnsi="Arial" w:cs="Arial"/>
          <w:sz w:val="24"/>
          <w:szCs w:val="24"/>
        </w:rPr>
      </w:pPr>
    </w:p>
    <w:p w:rsidR="00971A6E" w:rsidRPr="00971A6E" w:rsidRDefault="00EF5368" w:rsidP="00D346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Dimensionare e verificare</w:t>
      </w:r>
      <w:bookmarkStart w:id="0" w:name="_GoBack"/>
      <w:bookmarkEnd w:id="0"/>
      <w:r w:rsidR="00D34637">
        <w:rPr>
          <w:rFonts w:ascii="Arial" w:hAnsi="Arial" w:cs="Arial"/>
          <w:sz w:val="24"/>
          <w:szCs w:val="24"/>
        </w:rPr>
        <w:t xml:space="preserve"> il profilo longitudinale del tratto stradale assegnato e rappresentarlo in scala </w:t>
      </w:r>
      <w:r w:rsidR="00EC0276">
        <w:rPr>
          <w:rFonts w:ascii="Arial" w:hAnsi="Arial" w:cs="Arial"/>
          <w:sz w:val="24"/>
          <w:szCs w:val="24"/>
        </w:rPr>
        <w:t>1:</w:t>
      </w:r>
      <w:r w:rsidR="00B20B0D">
        <w:rPr>
          <w:rFonts w:ascii="Arial" w:hAnsi="Arial" w:cs="Arial"/>
          <w:sz w:val="24"/>
          <w:szCs w:val="24"/>
        </w:rPr>
        <w:t>2000/1:200</w:t>
      </w:r>
      <w:r w:rsidR="00EC0276">
        <w:rPr>
          <w:rFonts w:ascii="Arial" w:hAnsi="Arial" w:cs="Arial"/>
          <w:sz w:val="24"/>
          <w:szCs w:val="24"/>
        </w:rPr>
        <w:t>.</w:t>
      </w:r>
    </w:p>
    <w:p w:rsidR="004B190B" w:rsidRDefault="004B190B" w:rsidP="00971A6E">
      <w:pPr>
        <w:spacing w:before="120"/>
        <w:rPr>
          <w:rFonts w:ascii="Arial" w:hAnsi="Arial" w:cs="Arial"/>
          <w:b/>
          <w:sz w:val="24"/>
          <w:szCs w:val="24"/>
        </w:rPr>
      </w:pPr>
    </w:p>
    <w:p w:rsidR="006574FD" w:rsidRDefault="006574FD" w:rsidP="00971A6E">
      <w:pPr>
        <w:spacing w:before="120"/>
        <w:rPr>
          <w:rFonts w:ascii="Arial" w:hAnsi="Arial" w:cs="Arial"/>
          <w:b/>
          <w:sz w:val="24"/>
          <w:szCs w:val="24"/>
        </w:rPr>
      </w:pPr>
      <w:r w:rsidRPr="001668DD">
        <w:rPr>
          <w:rFonts w:ascii="Arial" w:hAnsi="Arial" w:cs="Arial"/>
          <w:b/>
          <w:sz w:val="24"/>
          <w:szCs w:val="24"/>
        </w:rPr>
        <w:t>Svolgimento</w:t>
      </w:r>
    </w:p>
    <w:p w:rsidR="00B9204E" w:rsidRDefault="00B9204E" w:rsidP="004B190B">
      <w:pPr>
        <w:spacing w:before="120" w:line="480" w:lineRule="auto"/>
        <w:rPr>
          <w:rFonts w:ascii="Arial" w:hAnsi="Arial" w:cs="Arial"/>
          <w:b/>
          <w:sz w:val="24"/>
          <w:szCs w:val="24"/>
        </w:rPr>
      </w:pPr>
    </w:p>
    <w:p w:rsidR="00B9204E" w:rsidRPr="001668DD" w:rsidRDefault="00B9204E" w:rsidP="006574FD">
      <w:pPr>
        <w:spacing w:before="120"/>
        <w:rPr>
          <w:rFonts w:ascii="Arial" w:hAnsi="Arial" w:cs="Arial"/>
          <w:b/>
          <w:sz w:val="24"/>
          <w:szCs w:val="24"/>
        </w:rPr>
      </w:pPr>
    </w:p>
    <w:p w:rsidR="00CD68A0" w:rsidRPr="001668DD" w:rsidRDefault="00CD68A0">
      <w:pPr>
        <w:rPr>
          <w:rFonts w:ascii="Arial" w:hAnsi="Arial" w:cs="Arial"/>
          <w:sz w:val="24"/>
          <w:szCs w:val="24"/>
        </w:rPr>
      </w:pPr>
    </w:p>
    <w:sectPr w:rsidR="00CD68A0" w:rsidRPr="001668DD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D13" w:rsidRDefault="002C7D13" w:rsidP="00A1279D">
      <w:pPr>
        <w:spacing w:after="0" w:line="240" w:lineRule="auto"/>
      </w:pPr>
      <w:r>
        <w:separator/>
      </w:r>
    </w:p>
  </w:endnote>
  <w:endnote w:type="continuationSeparator" w:id="0">
    <w:p w:rsidR="002C7D13" w:rsidRDefault="002C7D13" w:rsidP="00A1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D13" w:rsidRDefault="002C7D13" w:rsidP="00A1279D">
      <w:pPr>
        <w:spacing w:after="0" w:line="240" w:lineRule="auto"/>
      </w:pPr>
      <w:r>
        <w:separator/>
      </w:r>
    </w:p>
  </w:footnote>
  <w:footnote w:type="continuationSeparator" w:id="0">
    <w:p w:rsidR="002C7D13" w:rsidRDefault="002C7D13" w:rsidP="00A1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486"/>
      <w:gridCol w:w="2382"/>
    </w:tblGrid>
    <w:tr w:rsidR="00A1279D" w:rsidTr="00A1279D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8"/>
            <w:szCs w:val="28"/>
          </w:rPr>
          <w:alias w:val="Titolo"/>
          <w:id w:val="77761602"/>
          <w:placeholder>
            <w:docPart w:val="F3EFF96CDA44402B9412E1B5618704C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486" w:type="dxa"/>
            </w:tcPr>
            <w:p w:rsidR="00A1279D" w:rsidRDefault="00A1279D" w:rsidP="00A1279D">
              <w:pPr>
                <w:pStyle w:val="Intestazione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A1279D">
                <w:rPr>
                  <w:rFonts w:asciiTheme="majorHAnsi" w:eastAsiaTheme="majorEastAsia" w:hAnsiTheme="majorHAnsi" w:cstheme="majorBidi"/>
                  <w:i/>
                  <w:sz w:val="28"/>
                  <w:szCs w:val="28"/>
                </w:rPr>
                <w:t>Corso di Costruzione di Strade, Ferrovie ed Aeroporti 1 docente : dott. Ing. Francesca Maltinti</w:t>
              </w:r>
            </w:p>
          </w:tc>
        </w:sdtContent>
      </w:sdt>
      <w:sdt>
        <w:sdtPr>
          <w:rPr>
            <w:rFonts w:eastAsiaTheme="majorEastAsia" w:cstheme="majorBidi"/>
            <w:b/>
            <w:bCs/>
            <w:color w:val="4F81BD" w:themeColor="accent1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nno"/>
          <w:id w:val="77761609"/>
          <w:placeholder>
            <w:docPart w:val="18D2994150C84CA4B3FF1F7D08396C33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it-IT"/>
            <w:storeMappedDataAs w:val="dateTime"/>
            <w:calendar w:val="gregorian"/>
          </w:date>
        </w:sdtPr>
        <w:sdtEndPr/>
        <w:sdtContent>
          <w:tc>
            <w:tcPr>
              <w:tcW w:w="2382" w:type="dxa"/>
            </w:tcPr>
            <w:p w:rsidR="00A1279D" w:rsidRDefault="00A1279D" w:rsidP="00FD0E72">
              <w:pPr>
                <w:pStyle w:val="Intestazion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 w:rsidRPr="00A1279D">
                <w:rPr>
                  <w:rFonts w:eastAsiaTheme="majorEastAsia" w:cstheme="majorBidi"/>
                  <w:b/>
                  <w:bCs/>
                  <w:color w:val="4F81BD" w:themeColor="accent1"/>
                  <w:sz w:val="28"/>
                  <w:szCs w:val="2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AA 201</w:t>
              </w:r>
              <w:r w:rsidR="00FD0E72">
                <w:rPr>
                  <w:rFonts w:eastAsiaTheme="majorEastAsia" w:cstheme="majorBidi"/>
                  <w:b/>
                  <w:bCs/>
                  <w:color w:val="4F81BD" w:themeColor="accent1"/>
                  <w:sz w:val="28"/>
                  <w:szCs w:val="2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4-2015</w:t>
              </w:r>
            </w:p>
          </w:tc>
        </w:sdtContent>
      </w:sdt>
    </w:tr>
  </w:tbl>
  <w:p w:rsidR="00A1279D" w:rsidRDefault="00A1279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CF1"/>
    <w:multiLevelType w:val="hybridMultilevel"/>
    <w:tmpl w:val="7EEE1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A32A5"/>
    <w:multiLevelType w:val="hybridMultilevel"/>
    <w:tmpl w:val="AAE472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B1346"/>
    <w:multiLevelType w:val="hybridMultilevel"/>
    <w:tmpl w:val="46B636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9D"/>
    <w:rsid w:val="000100E4"/>
    <w:rsid w:val="00084036"/>
    <w:rsid w:val="00084BF5"/>
    <w:rsid w:val="000B30A7"/>
    <w:rsid w:val="001668DD"/>
    <w:rsid w:val="001910E8"/>
    <w:rsid w:val="001931AC"/>
    <w:rsid w:val="001C37E6"/>
    <w:rsid w:val="002C7D13"/>
    <w:rsid w:val="002D0B93"/>
    <w:rsid w:val="002D1467"/>
    <w:rsid w:val="0032705A"/>
    <w:rsid w:val="00331927"/>
    <w:rsid w:val="0035548E"/>
    <w:rsid w:val="00382841"/>
    <w:rsid w:val="003E0510"/>
    <w:rsid w:val="003E751B"/>
    <w:rsid w:val="00410A32"/>
    <w:rsid w:val="00470EF1"/>
    <w:rsid w:val="004B190B"/>
    <w:rsid w:val="0055265F"/>
    <w:rsid w:val="005F1BE0"/>
    <w:rsid w:val="006574FD"/>
    <w:rsid w:val="00662624"/>
    <w:rsid w:val="006C7D7D"/>
    <w:rsid w:val="0080529D"/>
    <w:rsid w:val="00823C38"/>
    <w:rsid w:val="008A3FB2"/>
    <w:rsid w:val="00907C6B"/>
    <w:rsid w:val="00971A6E"/>
    <w:rsid w:val="0098559C"/>
    <w:rsid w:val="009B4E73"/>
    <w:rsid w:val="00A1279D"/>
    <w:rsid w:val="00A267C9"/>
    <w:rsid w:val="00AB2860"/>
    <w:rsid w:val="00AC017C"/>
    <w:rsid w:val="00AE2889"/>
    <w:rsid w:val="00B20B0D"/>
    <w:rsid w:val="00B9204E"/>
    <w:rsid w:val="00CD68A0"/>
    <w:rsid w:val="00D34637"/>
    <w:rsid w:val="00D71DB4"/>
    <w:rsid w:val="00E36B28"/>
    <w:rsid w:val="00EC0276"/>
    <w:rsid w:val="00EF5368"/>
    <w:rsid w:val="00FD0E72"/>
    <w:rsid w:val="00F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7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79D"/>
  </w:style>
  <w:style w:type="paragraph" w:styleId="Pidipagina">
    <w:name w:val="footer"/>
    <w:basedOn w:val="Normale"/>
    <w:link w:val="Pidipagina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7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7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79D"/>
  </w:style>
  <w:style w:type="paragraph" w:styleId="Pidipagina">
    <w:name w:val="footer"/>
    <w:basedOn w:val="Normale"/>
    <w:link w:val="Pidipagina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7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3EFF96CDA44402B9412E1B5618704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11027E-D78F-47E8-BD6D-0A9850847D45}"/>
      </w:docPartPr>
      <w:docPartBody>
        <w:p w:rsidR="00966172" w:rsidRDefault="008E728E" w:rsidP="008E728E">
          <w:pPr>
            <w:pStyle w:val="F3EFF96CDA44402B9412E1B5618704C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[Digitare il titolo del documento]</w:t>
          </w:r>
        </w:p>
      </w:docPartBody>
    </w:docPart>
    <w:docPart>
      <w:docPartPr>
        <w:name w:val="18D2994150C84CA4B3FF1F7D08396C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FEAA2F-3643-4390-8F89-2C3EBDCE4724}"/>
      </w:docPartPr>
      <w:docPartBody>
        <w:p w:rsidR="00966172" w:rsidRDefault="008E728E" w:rsidP="008E728E">
          <w:pPr>
            <w:pStyle w:val="18D2994150C84CA4B3FF1F7D08396C33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[Anno]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E"/>
    <w:rsid w:val="00000173"/>
    <w:rsid w:val="00075E78"/>
    <w:rsid w:val="00292FDD"/>
    <w:rsid w:val="003C7DCC"/>
    <w:rsid w:val="00880E8F"/>
    <w:rsid w:val="008E728E"/>
    <w:rsid w:val="00966172"/>
    <w:rsid w:val="00A42308"/>
    <w:rsid w:val="00A86353"/>
    <w:rsid w:val="00D10660"/>
    <w:rsid w:val="00E46C2B"/>
    <w:rsid w:val="00F8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3EFF96CDA44402B9412E1B5618704C1">
    <w:name w:val="F3EFF96CDA44402B9412E1B5618704C1"/>
    <w:rsid w:val="008E728E"/>
  </w:style>
  <w:style w:type="paragraph" w:customStyle="1" w:styleId="18D2994150C84CA4B3FF1F7D08396C33">
    <w:name w:val="18D2994150C84CA4B3FF1F7D08396C33"/>
    <w:rsid w:val="008E728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3EFF96CDA44402B9412E1B5618704C1">
    <w:name w:val="F3EFF96CDA44402B9412E1B5618704C1"/>
    <w:rsid w:val="008E728E"/>
  </w:style>
  <w:style w:type="paragraph" w:customStyle="1" w:styleId="18D2994150C84CA4B3FF1F7D08396C33">
    <w:name w:val="18D2994150C84CA4B3FF1F7D08396C33"/>
    <w:rsid w:val="008E7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AA 2014-2015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Corso di Costruzione di Strade, Ferrovie ed Aeroporti 1 docente : dott. Ing. Francesca Maltinti</vt:lpstr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di Costruzione di Strade, Ferrovie ed Aeroporti 1 docente : dott. Ing. Francesca Maltinti</dc:title>
  <dc:creator>Francesca Maltinti</dc:creator>
  <cp:lastModifiedBy>Francesca Maltinti</cp:lastModifiedBy>
  <cp:revision>4</cp:revision>
  <dcterms:created xsi:type="dcterms:W3CDTF">2015-04-01T10:46:00Z</dcterms:created>
  <dcterms:modified xsi:type="dcterms:W3CDTF">2015-04-01T10:48:00Z</dcterms:modified>
</cp:coreProperties>
</file>