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C7ACBA" w14:textId="77777777" w:rsidR="00A66236" w:rsidRPr="003B71E8" w:rsidRDefault="00BA26C2" w:rsidP="006C6B82">
      <w:pPr>
        <w:spacing w:after="0" w:line="24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ALLEGATO A</w:t>
      </w:r>
    </w:p>
    <w:p w14:paraId="6A3A2573" w14:textId="77777777" w:rsidR="00A67A60" w:rsidRPr="00021124" w:rsidRDefault="00A67A60" w:rsidP="00916231">
      <w:pPr>
        <w:spacing w:after="0" w:line="240" w:lineRule="auto"/>
        <w:ind w:right="-1"/>
        <w:jc w:val="both"/>
        <w:rPr>
          <w:sz w:val="20"/>
        </w:rPr>
      </w:pPr>
    </w:p>
    <w:p w14:paraId="53BB8A5D" w14:textId="18D38EB5" w:rsidR="006C6B82" w:rsidRDefault="00BA7993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</w:rPr>
      </w:pPr>
      <w:r w:rsidRPr="003B71E8">
        <w:rPr>
          <w:rFonts w:cs="Calibri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8B67267" wp14:editId="4B3DB19C">
                <wp:simplePos x="0" y="0"/>
                <wp:positionH relativeFrom="column">
                  <wp:posOffset>3423920</wp:posOffset>
                </wp:positionH>
                <wp:positionV relativeFrom="paragraph">
                  <wp:posOffset>88265</wp:posOffset>
                </wp:positionV>
                <wp:extent cx="3333750" cy="803275"/>
                <wp:effectExtent l="0" t="0" r="0" b="0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3750" cy="803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5EDD0F" w14:textId="77777777" w:rsidR="00A66236" w:rsidRPr="00FD4D14" w:rsidRDefault="00A66236" w:rsidP="00A66236">
                            <w:pPr>
                              <w:spacing w:after="0" w:line="240" w:lineRule="auto"/>
                              <w:rPr>
                                <w:rFonts w:cs="Calibri"/>
                                <w:szCs w:val="18"/>
                              </w:rPr>
                            </w:pPr>
                            <w:r w:rsidRPr="00FD4D14">
                              <w:rPr>
                                <w:rFonts w:cs="Calibri"/>
                                <w:szCs w:val="18"/>
                              </w:rPr>
                              <w:t>Al Presidente della Facoltà di Scienze</w:t>
                            </w:r>
                          </w:p>
                          <w:p w14:paraId="48537013" w14:textId="77777777" w:rsidR="00A66236" w:rsidRPr="00FD4D14" w:rsidRDefault="00A66236" w:rsidP="00A66236">
                            <w:pPr>
                              <w:spacing w:after="0" w:line="240" w:lineRule="auto"/>
                              <w:rPr>
                                <w:rFonts w:cs="Calibri"/>
                                <w:szCs w:val="18"/>
                              </w:rPr>
                            </w:pPr>
                            <w:r w:rsidRPr="00FD4D14">
                              <w:rPr>
                                <w:rFonts w:cs="Calibri"/>
                                <w:szCs w:val="18"/>
                              </w:rPr>
                              <w:t>Università degli Studi di Cagliari</w:t>
                            </w:r>
                          </w:p>
                          <w:p w14:paraId="43FF6AD5" w14:textId="77777777" w:rsidR="007402DE" w:rsidRPr="00FD4D14" w:rsidRDefault="00A66236" w:rsidP="00A66236">
                            <w:pPr>
                              <w:spacing w:after="0" w:line="240" w:lineRule="auto"/>
                              <w:rPr>
                                <w:rFonts w:cs="Calibri"/>
                                <w:szCs w:val="18"/>
                              </w:rPr>
                            </w:pPr>
                            <w:r w:rsidRPr="00FD4D14">
                              <w:rPr>
                                <w:rFonts w:cs="Calibri"/>
                                <w:szCs w:val="18"/>
                              </w:rPr>
                              <w:t xml:space="preserve">Cittadella Universitaria S.P. Monserrato </w:t>
                            </w:r>
                          </w:p>
                          <w:p w14:paraId="38B256BB" w14:textId="77777777" w:rsidR="00A66236" w:rsidRPr="00FD4D14" w:rsidRDefault="00A66236" w:rsidP="00A66236">
                            <w:pPr>
                              <w:spacing w:after="0" w:line="240" w:lineRule="auto"/>
                              <w:rPr>
                                <w:rFonts w:cs="Calibri"/>
                                <w:szCs w:val="18"/>
                              </w:rPr>
                            </w:pPr>
                            <w:r w:rsidRPr="00FD4D14">
                              <w:rPr>
                                <w:rFonts w:cs="Calibri"/>
                                <w:szCs w:val="18"/>
                              </w:rPr>
                              <w:t xml:space="preserve">Sestu Km 0,700  </w:t>
                            </w:r>
                          </w:p>
                          <w:p w14:paraId="2CB6063F" w14:textId="77777777" w:rsidR="00A66236" w:rsidRPr="00FD4D14" w:rsidRDefault="00A66236" w:rsidP="00A66236">
                            <w:pPr>
                              <w:spacing w:after="0" w:line="240" w:lineRule="auto"/>
                              <w:rPr>
                                <w:rFonts w:cs="Calibri"/>
                                <w:sz w:val="18"/>
                                <w:szCs w:val="18"/>
                              </w:rPr>
                            </w:pPr>
                            <w:r w:rsidRPr="00FD4D14">
                              <w:rPr>
                                <w:rFonts w:cs="Calibri"/>
                                <w:szCs w:val="18"/>
                              </w:rPr>
                              <w:t>09042 Monserrato (CA</w:t>
                            </w:r>
                            <w:r w:rsidRPr="00FD4D14">
                              <w:rPr>
                                <w:rFonts w:cs="Calibri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5E1A6F35" w14:textId="77777777" w:rsidR="00A67A60" w:rsidRPr="0002424A" w:rsidRDefault="00A67A60" w:rsidP="00A66236">
                            <w:pPr>
                              <w:spacing w:after="0" w:line="240" w:lineRule="auto"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</w:p>
                          <w:p w14:paraId="372939AB" w14:textId="77777777" w:rsidR="00A66236" w:rsidRPr="00E02EBA" w:rsidRDefault="00A66236" w:rsidP="00A6623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B6726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9.6pt;margin-top:6.95pt;width:262.5pt;height:63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  <v:textbox>
                  <w:txbxContent>
                    <w:p w14:paraId="6E5EDD0F" w14:textId="77777777" w:rsidR="00A66236" w:rsidRPr="00FD4D14" w:rsidRDefault="00A66236" w:rsidP="00A66236">
                      <w:pPr>
                        <w:spacing w:after="0" w:line="240" w:lineRule="auto"/>
                        <w:rPr>
                          <w:rFonts w:cs="Calibri"/>
                          <w:szCs w:val="18"/>
                        </w:rPr>
                      </w:pPr>
                      <w:r w:rsidRPr="00FD4D14">
                        <w:rPr>
                          <w:rFonts w:cs="Calibri"/>
                          <w:szCs w:val="18"/>
                        </w:rPr>
                        <w:t>Al Presidente della Facoltà di Scienze</w:t>
                      </w:r>
                    </w:p>
                    <w:p w14:paraId="48537013" w14:textId="77777777" w:rsidR="00A66236" w:rsidRPr="00FD4D14" w:rsidRDefault="00A66236" w:rsidP="00A66236">
                      <w:pPr>
                        <w:spacing w:after="0" w:line="240" w:lineRule="auto"/>
                        <w:rPr>
                          <w:rFonts w:cs="Calibri"/>
                          <w:szCs w:val="18"/>
                        </w:rPr>
                      </w:pPr>
                      <w:r w:rsidRPr="00FD4D14">
                        <w:rPr>
                          <w:rFonts w:cs="Calibri"/>
                          <w:szCs w:val="18"/>
                        </w:rPr>
                        <w:t>Università degli Studi di Cagliari</w:t>
                      </w:r>
                    </w:p>
                    <w:p w14:paraId="43FF6AD5" w14:textId="77777777" w:rsidR="007402DE" w:rsidRPr="00FD4D14" w:rsidRDefault="00A66236" w:rsidP="00A66236">
                      <w:pPr>
                        <w:spacing w:after="0" w:line="240" w:lineRule="auto"/>
                        <w:rPr>
                          <w:rFonts w:cs="Calibri"/>
                          <w:szCs w:val="18"/>
                        </w:rPr>
                      </w:pPr>
                      <w:r w:rsidRPr="00FD4D14">
                        <w:rPr>
                          <w:rFonts w:cs="Calibri"/>
                          <w:szCs w:val="18"/>
                        </w:rPr>
                        <w:t xml:space="preserve">Cittadella Universitaria S.P. Monserrato </w:t>
                      </w:r>
                    </w:p>
                    <w:p w14:paraId="38B256BB" w14:textId="77777777" w:rsidR="00A66236" w:rsidRPr="00FD4D14" w:rsidRDefault="00A66236" w:rsidP="00A66236">
                      <w:pPr>
                        <w:spacing w:after="0" w:line="240" w:lineRule="auto"/>
                        <w:rPr>
                          <w:rFonts w:cs="Calibri"/>
                          <w:szCs w:val="18"/>
                        </w:rPr>
                      </w:pPr>
                      <w:r w:rsidRPr="00FD4D14">
                        <w:rPr>
                          <w:rFonts w:cs="Calibri"/>
                          <w:szCs w:val="18"/>
                        </w:rPr>
                        <w:t xml:space="preserve">Sestu Km 0,700  </w:t>
                      </w:r>
                    </w:p>
                    <w:p w14:paraId="2CB6063F" w14:textId="77777777" w:rsidR="00A66236" w:rsidRPr="00FD4D14" w:rsidRDefault="00A66236" w:rsidP="00A66236">
                      <w:pPr>
                        <w:spacing w:after="0" w:line="240" w:lineRule="auto"/>
                        <w:rPr>
                          <w:rFonts w:cs="Calibri"/>
                          <w:sz w:val="18"/>
                          <w:szCs w:val="18"/>
                        </w:rPr>
                      </w:pPr>
                      <w:r w:rsidRPr="00FD4D14">
                        <w:rPr>
                          <w:rFonts w:cs="Calibri"/>
                          <w:szCs w:val="18"/>
                        </w:rPr>
                        <w:t>09042 Monserrato (CA</w:t>
                      </w:r>
                      <w:r w:rsidRPr="00FD4D14">
                        <w:rPr>
                          <w:rFonts w:cs="Calibri"/>
                          <w:sz w:val="18"/>
                          <w:szCs w:val="18"/>
                        </w:rPr>
                        <w:t>)</w:t>
                      </w:r>
                    </w:p>
                    <w:p w14:paraId="5E1A6F35" w14:textId="77777777" w:rsidR="00A67A60" w:rsidRPr="0002424A" w:rsidRDefault="00A67A60" w:rsidP="00A66236">
                      <w:pPr>
                        <w:spacing w:after="0" w:line="240" w:lineRule="auto"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</w:p>
                    <w:p w14:paraId="372939AB" w14:textId="77777777" w:rsidR="00A66236" w:rsidRPr="00E02EBA" w:rsidRDefault="00A66236" w:rsidP="00A66236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CB7E69A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6169377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B23F6D2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2DC0D824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5A30AEAC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8A9F546" w14:textId="39C0F9A8" w:rsidR="00A67A60" w:rsidRDefault="00BA7993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7A4FB3C7" wp14:editId="712529C9">
                <wp:simplePos x="0" y="0"/>
                <wp:positionH relativeFrom="page">
                  <wp:posOffset>1061085</wp:posOffset>
                </wp:positionH>
                <wp:positionV relativeFrom="paragraph">
                  <wp:posOffset>256540</wp:posOffset>
                </wp:positionV>
                <wp:extent cx="5448300" cy="571500"/>
                <wp:effectExtent l="0" t="0" r="0" b="0"/>
                <wp:wrapTopAndBottom/>
                <wp:docPr id="1778726746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830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751D7B" w14:textId="77777777" w:rsidR="00A67A60" w:rsidRPr="00A67A60" w:rsidRDefault="00A67A60" w:rsidP="008A0932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 w:rsidR="00463BDD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Pr="00463BDD">
                              <w:rPr>
                                <w:rFonts w:cs="Calibri"/>
                                <w:bCs/>
                                <w:w w:val="95"/>
                              </w:rPr>
                              <w:t>Domanda di Partecipazione al</w:t>
                            </w:r>
                            <w:r w:rsidRPr="00A67A60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</w:t>
                            </w:r>
                            <w:r w:rsidR="00232F4F">
                              <w:rPr>
                                <w:rFonts w:cs="Calibri"/>
                                <w:bCs/>
                                <w:w w:val="95"/>
                              </w:rPr>
                              <w:t>II</w:t>
                            </w:r>
                            <w:r w:rsidR="005A1888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I </w:t>
                            </w:r>
                            <w:r w:rsidR="00A02230" w:rsidRPr="00A02230">
                              <w:rPr>
                                <w:rFonts w:cs="Calibri"/>
                                <w:bCs/>
                                <w:w w:val="95"/>
                              </w:rPr>
                              <w:t>Bando di selezione pubblica per l’affidamento, con contratto di lavoro autonomo di diritto privato, di n.</w:t>
                            </w:r>
                            <w:r w:rsidR="005A1888">
                              <w:rPr>
                                <w:rFonts w:cs="Calibri"/>
                                <w:bCs/>
                                <w:w w:val="95"/>
                              </w:rPr>
                              <w:t>5</w:t>
                            </w:r>
                            <w:r w:rsidR="00A02230" w:rsidRPr="00A02230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incarichi di tutorato presso la Facoltà di Scienze – I</w:t>
                            </w:r>
                            <w:r w:rsidR="003B6A09">
                              <w:rPr>
                                <w:rFonts w:cs="Calibri"/>
                                <w:bCs/>
                                <w:w w:val="95"/>
                              </w:rPr>
                              <w:t>I</w:t>
                            </w:r>
                            <w:r w:rsidR="00A02230" w:rsidRPr="00A02230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semestre, A.A. 202</w:t>
                            </w:r>
                            <w:r w:rsidR="00087042">
                              <w:rPr>
                                <w:rFonts w:cs="Calibri"/>
                                <w:bCs/>
                                <w:w w:val="95"/>
                              </w:rPr>
                              <w:t>4</w:t>
                            </w:r>
                            <w:r w:rsidR="00A02230" w:rsidRPr="00A02230">
                              <w:rPr>
                                <w:rFonts w:cs="Calibri"/>
                                <w:bCs/>
                                <w:w w:val="95"/>
                              </w:rPr>
                              <w:t>/2</w:t>
                            </w:r>
                            <w:r w:rsidR="00087042">
                              <w:rPr>
                                <w:rFonts w:cs="Calibri"/>
                                <w:bCs/>
                                <w:w w:val="95"/>
                              </w:rPr>
                              <w:t>5</w:t>
                            </w:r>
                            <w:r w:rsidR="00A02230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-</w:t>
                            </w:r>
                            <w:r w:rsidR="008A1B0E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</w:t>
                            </w:r>
                            <w:r w:rsidR="00E47FE3" w:rsidRPr="00E47FE3">
                              <w:rPr>
                                <w:rFonts w:cs="Calibri"/>
                                <w:b/>
                                <w:w w:val="95"/>
                              </w:rPr>
                              <w:t>Repertorio n. 37/2025 del 11/03/2025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4FB3C7" id="Casella di testo 8" o:spid="_x0000_s1027" type="#_x0000_t202" style="position:absolute;left:0;text-align:left;margin-left:83.55pt;margin-top:20.2pt;width:429pt;height:4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" filled="f">
                <v:textbox inset="0,0,0,0">
                  <w:txbxContent>
                    <w:p w14:paraId="71751D7B" w14:textId="77777777" w:rsidR="00A67A60" w:rsidRPr="00A67A60" w:rsidRDefault="00A67A60" w:rsidP="008A0932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 w:rsidR="00463BDD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Pr="00463BDD">
                        <w:rPr>
                          <w:rFonts w:cs="Calibri"/>
                          <w:bCs/>
                          <w:w w:val="95"/>
                        </w:rPr>
                        <w:t>Domanda di Partecipazione al</w:t>
                      </w:r>
                      <w:r w:rsidRPr="00A67A60">
                        <w:rPr>
                          <w:rFonts w:cs="Calibri"/>
                          <w:bCs/>
                          <w:w w:val="95"/>
                        </w:rPr>
                        <w:t xml:space="preserve"> </w:t>
                      </w:r>
                      <w:r w:rsidR="00232F4F">
                        <w:rPr>
                          <w:rFonts w:cs="Calibri"/>
                          <w:bCs/>
                          <w:w w:val="95"/>
                        </w:rPr>
                        <w:t>II</w:t>
                      </w:r>
                      <w:r w:rsidR="005A1888">
                        <w:rPr>
                          <w:rFonts w:cs="Calibri"/>
                          <w:bCs/>
                          <w:w w:val="95"/>
                        </w:rPr>
                        <w:t xml:space="preserve">I </w:t>
                      </w:r>
                      <w:r w:rsidR="00A02230" w:rsidRPr="00A02230">
                        <w:rPr>
                          <w:rFonts w:cs="Calibri"/>
                          <w:bCs/>
                          <w:w w:val="95"/>
                        </w:rPr>
                        <w:t>Bando di selezione pubblica per l’affidamento, con contratto di lavoro autonomo di diritto privato, di n.</w:t>
                      </w:r>
                      <w:r w:rsidR="005A1888">
                        <w:rPr>
                          <w:rFonts w:cs="Calibri"/>
                          <w:bCs/>
                          <w:w w:val="95"/>
                        </w:rPr>
                        <w:t>5</w:t>
                      </w:r>
                      <w:r w:rsidR="00A02230" w:rsidRPr="00A02230">
                        <w:rPr>
                          <w:rFonts w:cs="Calibri"/>
                          <w:bCs/>
                          <w:w w:val="95"/>
                        </w:rPr>
                        <w:t xml:space="preserve"> incarichi di tutorato presso la Facoltà di Scienze – I</w:t>
                      </w:r>
                      <w:r w:rsidR="003B6A09">
                        <w:rPr>
                          <w:rFonts w:cs="Calibri"/>
                          <w:bCs/>
                          <w:w w:val="95"/>
                        </w:rPr>
                        <w:t>I</w:t>
                      </w:r>
                      <w:r w:rsidR="00A02230" w:rsidRPr="00A02230">
                        <w:rPr>
                          <w:rFonts w:cs="Calibri"/>
                          <w:bCs/>
                          <w:w w:val="95"/>
                        </w:rPr>
                        <w:t xml:space="preserve"> semestre, A.A. 202</w:t>
                      </w:r>
                      <w:r w:rsidR="00087042">
                        <w:rPr>
                          <w:rFonts w:cs="Calibri"/>
                          <w:bCs/>
                          <w:w w:val="95"/>
                        </w:rPr>
                        <w:t>4</w:t>
                      </w:r>
                      <w:r w:rsidR="00A02230" w:rsidRPr="00A02230">
                        <w:rPr>
                          <w:rFonts w:cs="Calibri"/>
                          <w:bCs/>
                          <w:w w:val="95"/>
                        </w:rPr>
                        <w:t>/2</w:t>
                      </w:r>
                      <w:r w:rsidR="00087042">
                        <w:rPr>
                          <w:rFonts w:cs="Calibri"/>
                          <w:bCs/>
                          <w:w w:val="95"/>
                        </w:rPr>
                        <w:t>5</w:t>
                      </w:r>
                      <w:r w:rsidR="00A02230">
                        <w:rPr>
                          <w:rFonts w:cs="Calibri"/>
                          <w:bCs/>
                          <w:w w:val="95"/>
                        </w:rPr>
                        <w:t xml:space="preserve"> -</w:t>
                      </w:r>
                      <w:r w:rsidR="008A1B0E">
                        <w:rPr>
                          <w:rFonts w:cs="Calibri"/>
                          <w:bCs/>
                          <w:w w:val="95"/>
                        </w:rPr>
                        <w:t xml:space="preserve"> </w:t>
                      </w:r>
                      <w:r w:rsidR="00E47FE3" w:rsidRPr="00E47FE3">
                        <w:rPr>
                          <w:rFonts w:cs="Calibri"/>
                          <w:b/>
                          <w:w w:val="95"/>
                        </w:rPr>
                        <w:t>Repertorio n. 37/2025 del 11/03/2025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B332A6A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04EEEFE4" w14:textId="77777777" w:rsidR="00A67A60" w:rsidRDefault="00A67A60" w:rsidP="00916231">
      <w:pPr>
        <w:spacing w:after="0" w:line="240" w:lineRule="auto"/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8F6BDA" w:rsidRPr="003B71E8" w14:paraId="059320DC" w14:textId="77777777" w:rsidTr="00CD34A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5D75A6F6" w14:textId="77777777" w:rsidR="008F6BDA" w:rsidRPr="003B71E8" w:rsidRDefault="008F6BDA" w:rsidP="007A320B">
            <w:pPr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8F6BDA" w:rsidRPr="003B71E8" w14:paraId="55CC589B" w14:textId="77777777" w:rsidTr="00CD34A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8604434" w14:textId="77777777" w:rsidR="007A320B" w:rsidRPr="003B71E8" w:rsidRDefault="007A320B" w:rsidP="007A320B">
            <w:pPr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0256625" w14:textId="77777777" w:rsidR="008F6BDA" w:rsidRPr="003B71E8" w:rsidRDefault="008F6BDA" w:rsidP="007A320B">
            <w:pPr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a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="007A320B" w:rsidRPr="003B71E8">
              <w:rPr>
                <w:rFonts w:cs="Calibri"/>
                <w:sz w:val="20"/>
                <w:szCs w:val="20"/>
              </w:rPr>
              <w:t xml:space="preserve">                                                                                              </w:t>
            </w:r>
            <w:r w:rsidRPr="003B71E8">
              <w:rPr>
                <w:rFonts w:cs="Calibri"/>
                <w:sz w:val="20"/>
                <w:szCs w:val="20"/>
              </w:rPr>
              <w:t xml:space="preserve">(Prov.        ) </w:t>
            </w:r>
            <w:r w:rsidR="007A320B" w:rsidRPr="003B71E8">
              <w:rPr>
                <w:rFonts w:cs="Calibri"/>
                <w:sz w:val="20"/>
                <w:szCs w:val="20"/>
              </w:rPr>
              <w:t xml:space="preserve"> i</w:t>
            </w:r>
            <w:r w:rsidRPr="003B71E8">
              <w:rPr>
                <w:rFonts w:cs="Calibri"/>
                <w:sz w:val="20"/>
                <w:szCs w:val="20"/>
              </w:rPr>
              <w:t xml:space="preserve">l </w:t>
            </w:r>
          </w:p>
        </w:tc>
      </w:tr>
      <w:tr w:rsidR="00113990" w:rsidRPr="003B71E8" w14:paraId="0B7433D3" w14:textId="77777777" w:rsidTr="00CD34A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B7010DF" w14:textId="77777777" w:rsidR="007A320B" w:rsidRPr="003B71E8" w:rsidRDefault="007A320B" w:rsidP="007A320B">
            <w:pPr>
              <w:tabs>
                <w:tab w:val="left" w:pos="6379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543F754" w14:textId="77777777" w:rsidR="00113990" w:rsidRPr="003B71E8" w:rsidRDefault="00113990" w:rsidP="007A320B">
            <w:pPr>
              <w:tabs>
                <w:tab w:val="left" w:pos="6379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8F6BDA" w:rsidRPr="003B71E8" w14:paraId="4601934A" w14:textId="77777777" w:rsidTr="00CD34A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3F4E51F" w14:textId="77777777" w:rsidR="007A320B" w:rsidRPr="003B71E8" w:rsidRDefault="007A320B" w:rsidP="007A320B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650683F7" w14:textId="77777777" w:rsidR="008F6BDA" w:rsidRPr="003B71E8" w:rsidRDefault="008F6BDA" w:rsidP="007A320B">
            <w:pPr>
              <w:tabs>
                <w:tab w:val="left" w:pos="6379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>(Prov.           ) C.A.P.</w:t>
            </w:r>
          </w:p>
        </w:tc>
      </w:tr>
      <w:tr w:rsidR="008F6BDA" w:rsidRPr="003B71E8" w14:paraId="0BD50597" w14:textId="77777777" w:rsidTr="00CD34A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57C61B0" w14:textId="77777777" w:rsidR="007A320B" w:rsidRPr="003B71E8" w:rsidRDefault="007A320B" w:rsidP="007A320B">
            <w:pPr>
              <w:tabs>
                <w:tab w:val="left" w:pos="8505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FBC74AE" w14:textId="77777777" w:rsidR="008F6BDA" w:rsidRPr="003B71E8" w:rsidRDefault="008F6BDA" w:rsidP="007A320B">
            <w:pPr>
              <w:tabs>
                <w:tab w:val="left" w:pos="8505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n. </w:t>
            </w:r>
          </w:p>
        </w:tc>
      </w:tr>
      <w:tr w:rsidR="008F6BDA" w:rsidRPr="003B71E8" w14:paraId="6D22BDED" w14:textId="77777777" w:rsidTr="00CD34A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0644252F" w14:textId="77777777" w:rsidR="007A320B" w:rsidRPr="003B71E8" w:rsidRDefault="007A320B" w:rsidP="00D20E6E">
            <w:pPr>
              <w:tabs>
                <w:tab w:val="left" w:pos="5387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7F533FCE" w14:textId="77777777" w:rsidR="007A320B" w:rsidRPr="003B71E8" w:rsidRDefault="008F6BDA" w:rsidP="00D20E6E">
            <w:pPr>
              <w:tabs>
                <w:tab w:val="left" w:pos="5387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 w:rsidR="00F03C22">
              <w:rPr>
                <w:rFonts w:cs="Calibri"/>
                <w:sz w:val="20"/>
                <w:szCs w:val="20"/>
              </w:rPr>
              <w:t>onico</w:t>
            </w:r>
            <w:r w:rsidR="00D20E6E" w:rsidRPr="003B71E8">
              <w:rPr>
                <w:rFonts w:cs="Calibri"/>
                <w:sz w:val="20"/>
                <w:szCs w:val="20"/>
              </w:rPr>
              <w:t>.</w:t>
            </w:r>
            <w:r w:rsidRPr="003B71E8">
              <w:rPr>
                <w:rFonts w:cs="Calibri"/>
                <w:sz w:val="20"/>
                <w:szCs w:val="20"/>
              </w:rPr>
              <w:t>:</w:t>
            </w:r>
            <w:r w:rsidR="007A320B" w:rsidRPr="003B71E8">
              <w:rPr>
                <w:rFonts w:cs="Calibri"/>
                <w:sz w:val="20"/>
                <w:szCs w:val="20"/>
              </w:rPr>
              <w:t xml:space="preserve">                             </w:t>
            </w:r>
            <w:r w:rsidR="00D20E6E" w:rsidRPr="003B71E8">
              <w:rPr>
                <w:rFonts w:cs="Calibri"/>
                <w:sz w:val="20"/>
                <w:szCs w:val="20"/>
              </w:rPr>
              <w:t xml:space="preserve">       </w:t>
            </w:r>
            <w:r w:rsidR="007A320B" w:rsidRPr="003B71E8">
              <w:rPr>
                <w:rFonts w:cs="Calibri"/>
                <w:sz w:val="20"/>
                <w:szCs w:val="20"/>
              </w:rPr>
              <w:t xml:space="preserve">  </w:t>
            </w:r>
            <w:r w:rsidR="00AC5C42" w:rsidRPr="003B71E8">
              <w:rPr>
                <w:rFonts w:cs="Calibri"/>
                <w:sz w:val="20"/>
                <w:szCs w:val="20"/>
              </w:rPr>
              <w:t>e-mail: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="00D20E6E" w:rsidRPr="003B71E8">
              <w:rPr>
                <w:rFonts w:cs="Calibri"/>
                <w:sz w:val="20"/>
                <w:szCs w:val="20"/>
              </w:rPr>
              <w:t xml:space="preserve">                    PEC</w:t>
            </w:r>
          </w:p>
          <w:p w14:paraId="37C3C9D5" w14:textId="77777777" w:rsidR="008F6BDA" w:rsidRPr="003B71E8" w:rsidRDefault="007A320B" w:rsidP="00D20E6E">
            <w:pPr>
              <w:tabs>
                <w:tab w:val="left" w:pos="5387"/>
              </w:tabs>
              <w:spacing w:after="0"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="008F6BDA" w:rsidRPr="003B71E8">
              <w:rPr>
                <w:rFonts w:cs="Calibri"/>
                <w:sz w:val="20"/>
                <w:szCs w:val="20"/>
              </w:rPr>
              <w:tab/>
            </w:r>
            <w:r w:rsidR="008F6BDA"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8F6BDA" w:rsidRPr="003B71E8" w14:paraId="55214D2E" w14:textId="77777777" w:rsidTr="00CD34A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DD2D39" w14:textId="77777777" w:rsidR="00CD34A3" w:rsidRPr="003B71E8" w:rsidRDefault="00CD34A3" w:rsidP="00CD34A3">
            <w:pPr>
              <w:tabs>
                <w:tab w:val="left" w:pos="6379"/>
              </w:tabs>
              <w:spacing w:after="0"/>
              <w:jc w:val="both"/>
              <w:rPr>
                <w:rFonts w:cs="Calibri"/>
                <w:sz w:val="20"/>
                <w:szCs w:val="20"/>
              </w:rPr>
            </w:pPr>
          </w:p>
          <w:p w14:paraId="081CD4ED" w14:textId="77777777" w:rsidR="008F6BDA" w:rsidRPr="003B71E8" w:rsidRDefault="008F6BDA" w:rsidP="00CD34A3">
            <w:pPr>
              <w:tabs>
                <w:tab w:val="left" w:pos="6379"/>
              </w:tabs>
              <w:spacing w:after="0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799AC9AE" w14:textId="77777777" w:rsidR="00CD34A3" w:rsidRPr="003B71E8" w:rsidRDefault="00CD34A3" w:rsidP="008F6BDA">
      <w:pPr>
        <w:pStyle w:val="Titolo5"/>
        <w:rPr>
          <w:rFonts w:ascii="Calibri" w:hAnsi="Calibri" w:cs="Calibri"/>
          <w:sz w:val="20"/>
          <w:szCs w:val="20"/>
        </w:rPr>
      </w:pPr>
    </w:p>
    <w:p w14:paraId="42380E99" w14:textId="77777777" w:rsidR="008F6BDA" w:rsidRPr="003B71E8" w:rsidRDefault="008F6BDA" w:rsidP="008F6BDA">
      <w:pPr>
        <w:pStyle w:val="Titolo5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B94DD1E" w14:textId="77777777" w:rsidR="0086238A" w:rsidRPr="003B71E8" w:rsidRDefault="0086238A" w:rsidP="008F6BDA">
      <w:pPr>
        <w:pStyle w:val="Corpodeltesto2"/>
        <w:ind w:right="-1"/>
        <w:rPr>
          <w:rFonts w:ascii="Calibri" w:hAnsi="Calibri" w:cs="Calibri"/>
          <w:lang w:val="it-IT"/>
        </w:rPr>
      </w:pPr>
    </w:p>
    <w:p w14:paraId="18F3CA6D" w14:textId="77777777" w:rsidR="003B6A09" w:rsidRDefault="00E67131" w:rsidP="0086238A">
      <w:pPr>
        <w:pStyle w:val="Corpodeltesto2"/>
        <w:ind w:right="-1"/>
        <w:rPr>
          <w:rFonts w:ascii="Calibri" w:hAnsi="Calibri" w:cs="Calibri"/>
          <w:lang w:val="it-IT"/>
        </w:rPr>
      </w:pPr>
      <w:r w:rsidRPr="003B71E8">
        <w:rPr>
          <w:rFonts w:ascii="Calibri" w:hAnsi="Calibri" w:cs="Calibri"/>
        </w:rPr>
        <w:t xml:space="preserve">di essere ammesso/a a partecipare alla selezione pubblica, per soli titoli, per </w:t>
      </w:r>
      <w:r w:rsidR="001955B2">
        <w:rPr>
          <w:rFonts w:ascii="Calibri" w:hAnsi="Calibri" w:cs="Calibri"/>
          <w:lang w:val="it-IT"/>
        </w:rPr>
        <w:t>l’assegnazione di incarichi di lavoro autonomo di diritto privato per l’affidamento di attività di tutoraggio didattico, da svolgersi presso la Facoltà di Scienze nella seguente disciplina</w:t>
      </w:r>
      <w:r w:rsidR="00C22682">
        <w:rPr>
          <w:rFonts w:ascii="Calibri" w:hAnsi="Calibri" w:cs="Calibri"/>
          <w:lang w:val="it-IT"/>
        </w:rPr>
        <w:t xml:space="preserve"> (inserire una X nella colonna “tutora</w:t>
      </w:r>
      <w:r w:rsidR="00F70E3F">
        <w:rPr>
          <w:rFonts w:ascii="Calibri" w:hAnsi="Calibri" w:cs="Calibri"/>
          <w:lang w:val="it-IT"/>
        </w:rPr>
        <w:t>t</w:t>
      </w:r>
      <w:r w:rsidR="00C22682">
        <w:rPr>
          <w:rFonts w:ascii="Calibri" w:hAnsi="Calibri" w:cs="Calibri"/>
          <w:lang w:val="it-IT"/>
        </w:rPr>
        <w:t>o” relativamente al tutoraggio a cui si è interessati/e):</w:t>
      </w:r>
    </w:p>
    <w:p w14:paraId="5BA97B42" w14:textId="77777777" w:rsidR="005A1888" w:rsidRDefault="005A1888" w:rsidP="0086238A">
      <w:pPr>
        <w:pStyle w:val="Corpodeltesto2"/>
        <w:ind w:right="-1"/>
        <w:rPr>
          <w:rFonts w:ascii="Calibri" w:hAnsi="Calibri" w:cs="Calibri"/>
          <w:lang w:val="it-IT"/>
        </w:rPr>
      </w:pPr>
    </w:p>
    <w:p w14:paraId="2F7CFE2D" w14:textId="77777777" w:rsidR="003B6A09" w:rsidRDefault="003B6A09" w:rsidP="0086238A">
      <w:pPr>
        <w:pStyle w:val="Corpodeltesto2"/>
        <w:ind w:right="-1"/>
        <w:rPr>
          <w:rFonts w:ascii="Calibri" w:hAnsi="Calibri" w:cs="Calibri"/>
        </w:rPr>
      </w:pPr>
    </w:p>
    <w:tbl>
      <w:tblPr>
        <w:tblpPr w:leftFromText="141" w:rightFromText="141" w:vertAnchor="text" w:horzAnchor="margin" w:tblpY="78"/>
        <w:tblW w:w="10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3"/>
        <w:gridCol w:w="1843"/>
        <w:gridCol w:w="1984"/>
        <w:gridCol w:w="1276"/>
        <w:gridCol w:w="992"/>
        <w:gridCol w:w="1007"/>
        <w:gridCol w:w="1555"/>
      </w:tblGrid>
      <w:tr w:rsidR="003B6A09" w:rsidRPr="004437DA" w14:paraId="0EA006B3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692FD6C4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Tutorato</w:t>
            </w:r>
          </w:p>
        </w:tc>
        <w:tc>
          <w:tcPr>
            <w:tcW w:w="1843" w:type="dxa"/>
            <w:shd w:val="clear" w:color="auto" w:fill="auto"/>
          </w:tcPr>
          <w:p w14:paraId="6B4F15E9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Corso Di Studi</w:t>
            </w:r>
          </w:p>
        </w:tc>
        <w:tc>
          <w:tcPr>
            <w:tcW w:w="1984" w:type="dxa"/>
            <w:shd w:val="clear" w:color="auto" w:fill="auto"/>
          </w:tcPr>
          <w:p w14:paraId="54087D63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Insegnamento</w:t>
            </w:r>
          </w:p>
        </w:tc>
        <w:tc>
          <w:tcPr>
            <w:tcW w:w="1276" w:type="dxa"/>
            <w:shd w:val="clear" w:color="auto" w:fill="auto"/>
          </w:tcPr>
          <w:p w14:paraId="64BF0E9D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SSD</w:t>
            </w:r>
          </w:p>
        </w:tc>
        <w:tc>
          <w:tcPr>
            <w:tcW w:w="992" w:type="dxa"/>
            <w:shd w:val="clear" w:color="auto" w:fill="auto"/>
            <w:noWrap/>
          </w:tcPr>
          <w:p w14:paraId="10A07A19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Anno</w:t>
            </w:r>
          </w:p>
        </w:tc>
        <w:tc>
          <w:tcPr>
            <w:tcW w:w="1007" w:type="dxa"/>
            <w:shd w:val="clear" w:color="auto" w:fill="auto"/>
            <w:noWrap/>
          </w:tcPr>
          <w:p w14:paraId="7778DB7C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Ore</w:t>
            </w:r>
          </w:p>
        </w:tc>
        <w:tc>
          <w:tcPr>
            <w:tcW w:w="1555" w:type="dxa"/>
            <w:shd w:val="clear" w:color="auto" w:fill="auto"/>
          </w:tcPr>
          <w:p w14:paraId="72890C0B" w14:textId="77777777" w:rsidR="003B6A09" w:rsidRPr="00791B6F" w:rsidRDefault="003B6A09" w:rsidP="00791B6F">
            <w:pPr>
              <w:spacing w:after="160" w:line="259" w:lineRule="auto"/>
              <w:jc w:val="center"/>
              <w:rPr>
                <w:rFonts w:ascii="Aptos" w:eastAsia="MS Mincho" w:hAnsi="Aptos" w:cs="Aptos"/>
                <w:b/>
                <w:bCs/>
                <w:sz w:val="24"/>
                <w:szCs w:val="24"/>
              </w:rPr>
            </w:pPr>
            <w:r w:rsidRPr="00791B6F">
              <w:rPr>
                <w:rFonts w:ascii="Aptos" w:eastAsia="MS Mincho" w:hAnsi="Aptos" w:cs="Aptos"/>
                <w:b/>
                <w:bCs/>
                <w:sz w:val="24"/>
                <w:szCs w:val="24"/>
              </w:rPr>
              <w:t>Compenso Lordo Dipendente</w:t>
            </w:r>
          </w:p>
        </w:tc>
      </w:tr>
      <w:tr w:rsidR="003B6A09" w:rsidRPr="004437DA" w14:paraId="1AB88ED0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2C2DA884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</w:p>
        </w:tc>
        <w:tc>
          <w:tcPr>
            <w:tcW w:w="1843" w:type="dxa"/>
            <w:shd w:val="clear" w:color="auto" w:fill="auto"/>
          </w:tcPr>
          <w:p w14:paraId="6EA69F3A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IADA (L-31)</w:t>
            </w:r>
          </w:p>
        </w:tc>
        <w:tc>
          <w:tcPr>
            <w:tcW w:w="1984" w:type="dxa"/>
            <w:shd w:val="clear" w:color="auto" w:fill="auto"/>
          </w:tcPr>
          <w:p w14:paraId="093754A8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Probabilità e Inferenza Statistica</w:t>
            </w:r>
          </w:p>
        </w:tc>
        <w:tc>
          <w:tcPr>
            <w:tcW w:w="1276" w:type="dxa"/>
            <w:shd w:val="clear" w:color="auto" w:fill="auto"/>
          </w:tcPr>
          <w:p w14:paraId="2AB769C1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SECS-S/01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960D7D8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1</w:t>
            </w:r>
          </w:p>
        </w:tc>
        <w:tc>
          <w:tcPr>
            <w:tcW w:w="1007" w:type="dxa"/>
            <w:shd w:val="clear" w:color="auto" w:fill="auto"/>
            <w:noWrap/>
            <w:vAlign w:val="center"/>
          </w:tcPr>
          <w:p w14:paraId="7345654A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24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84BB055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600,00 €</w:t>
            </w:r>
          </w:p>
        </w:tc>
      </w:tr>
      <w:tr w:rsidR="003B6A09" w:rsidRPr="004437DA" w14:paraId="2BB6AA50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354B848D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</w:p>
        </w:tc>
        <w:tc>
          <w:tcPr>
            <w:tcW w:w="1843" w:type="dxa"/>
            <w:shd w:val="clear" w:color="auto" w:fill="auto"/>
          </w:tcPr>
          <w:p w14:paraId="2D28D789" w14:textId="77777777" w:rsidR="003B6A09" w:rsidRPr="00791B6F" w:rsidRDefault="005A1888" w:rsidP="00791B6F">
            <w:pPr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Informatica (L-31)</w:t>
            </w:r>
          </w:p>
        </w:tc>
        <w:tc>
          <w:tcPr>
            <w:tcW w:w="1984" w:type="dxa"/>
            <w:shd w:val="clear" w:color="auto" w:fill="auto"/>
          </w:tcPr>
          <w:p w14:paraId="12E17319" w14:textId="77777777" w:rsidR="003B6A09" w:rsidRPr="00791B6F" w:rsidRDefault="005A1888" w:rsidP="00791B6F">
            <w:pPr>
              <w:rPr>
                <w:rFonts w:ascii="Aptos" w:eastAsia="MS Mincho" w:hAnsi="Aptos" w:cs="Aptos"/>
              </w:rPr>
            </w:pPr>
            <w:r w:rsidRPr="005A1888">
              <w:rPr>
                <w:rFonts w:ascii="Aptos" w:eastAsia="MS Mincho" w:hAnsi="Aptos" w:cs="Aptos"/>
              </w:rPr>
              <w:t>Fisica e metodo Scientifico</w:t>
            </w:r>
          </w:p>
        </w:tc>
        <w:tc>
          <w:tcPr>
            <w:tcW w:w="1276" w:type="dxa"/>
            <w:shd w:val="clear" w:color="auto" w:fill="auto"/>
          </w:tcPr>
          <w:p w14:paraId="7154073E" w14:textId="539E1894" w:rsidR="003B6A09" w:rsidRPr="00791B6F" w:rsidRDefault="003B6A09" w:rsidP="00BA7993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PHYS-0</w:t>
            </w:r>
            <w:r w:rsidR="005A1888">
              <w:rPr>
                <w:rFonts w:ascii="Aptos" w:eastAsia="MS Mincho" w:hAnsi="Aptos" w:cs="Aptos"/>
              </w:rPr>
              <w:t>1</w:t>
            </w:r>
            <w:r w:rsidRPr="00791B6F">
              <w:rPr>
                <w:rFonts w:ascii="Aptos" w:eastAsia="MS Mincho" w:hAnsi="Aptos" w:cs="Aptos"/>
              </w:rPr>
              <w:t>/A</w:t>
            </w:r>
          </w:p>
        </w:tc>
        <w:tc>
          <w:tcPr>
            <w:tcW w:w="992" w:type="dxa"/>
            <w:shd w:val="clear" w:color="auto" w:fill="auto"/>
            <w:noWrap/>
          </w:tcPr>
          <w:p w14:paraId="3FA6C10C" w14:textId="77777777" w:rsidR="003B6A09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1</w:t>
            </w:r>
          </w:p>
        </w:tc>
        <w:tc>
          <w:tcPr>
            <w:tcW w:w="1007" w:type="dxa"/>
            <w:shd w:val="clear" w:color="auto" w:fill="auto"/>
            <w:noWrap/>
          </w:tcPr>
          <w:p w14:paraId="7B48B602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24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F7B63F6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600,00 €</w:t>
            </w:r>
          </w:p>
        </w:tc>
      </w:tr>
      <w:tr w:rsidR="003B6A09" w:rsidRPr="004437DA" w14:paraId="17795E46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19B07FA7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</w:p>
        </w:tc>
        <w:tc>
          <w:tcPr>
            <w:tcW w:w="1843" w:type="dxa"/>
            <w:shd w:val="clear" w:color="auto" w:fill="auto"/>
          </w:tcPr>
          <w:p w14:paraId="231DF32D" w14:textId="77777777" w:rsidR="003B6A09" w:rsidRPr="00791B6F" w:rsidRDefault="005A1888" w:rsidP="00791B6F">
            <w:pPr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Chimica (L-27)</w:t>
            </w:r>
          </w:p>
        </w:tc>
        <w:tc>
          <w:tcPr>
            <w:tcW w:w="1984" w:type="dxa"/>
            <w:shd w:val="clear" w:color="auto" w:fill="auto"/>
          </w:tcPr>
          <w:p w14:paraId="4F06C017" w14:textId="77777777" w:rsidR="003B6A09" w:rsidRPr="00791B6F" w:rsidRDefault="005A1888" w:rsidP="00791B6F">
            <w:pPr>
              <w:rPr>
                <w:rFonts w:ascii="Aptos" w:eastAsia="MS Mincho" w:hAnsi="Aptos" w:cs="Aptos"/>
              </w:rPr>
            </w:pPr>
            <w:r w:rsidRPr="005A1888">
              <w:rPr>
                <w:rFonts w:ascii="Aptos" w:eastAsia="MS Mincho" w:hAnsi="Aptos" w:cs="Aptos"/>
              </w:rPr>
              <w:t>Fisica Sperimentale II</w:t>
            </w:r>
          </w:p>
        </w:tc>
        <w:tc>
          <w:tcPr>
            <w:tcW w:w="1276" w:type="dxa"/>
            <w:shd w:val="clear" w:color="auto" w:fill="auto"/>
          </w:tcPr>
          <w:p w14:paraId="51041BC7" w14:textId="77777777" w:rsidR="003B6A09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PHYS-01/A</w:t>
            </w:r>
          </w:p>
        </w:tc>
        <w:tc>
          <w:tcPr>
            <w:tcW w:w="992" w:type="dxa"/>
            <w:shd w:val="clear" w:color="auto" w:fill="auto"/>
            <w:noWrap/>
          </w:tcPr>
          <w:p w14:paraId="25AA90F0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1</w:t>
            </w:r>
          </w:p>
        </w:tc>
        <w:tc>
          <w:tcPr>
            <w:tcW w:w="1007" w:type="dxa"/>
            <w:shd w:val="clear" w:color="auto" w:fill="auto"/>
            <w:noWrap/>
          </w:tcPr>
          <w:p w14:paraId="1B871364" w14:textId="77777777" w:rsidR="003B6A09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25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7FFB2C1" w14:textId="77777777" w:rsidR="003B6A09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625</w:t>
            </w:r>
            <w:r w:rsidR="003B6A09" w:rsidRPr="00791B6F">
              <w:rPr>
                <w:rFonts w:ascii="Aptos" w:eastAsia="MS Mincho" w:hAnsi="Aptos" w:cs="Aptos"/>
              </w:rPr>
              <w:t>,00 €</w:t>
            </w:r>
          </w:p>
        </w:tc>
      </w:tr>
      <w:tr w:rsidR="003B6A09" w:rsidRPr="004437DA" w14:paraId="2A103497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262253D6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</w:p>
        </w:tc>
        <w:tc>
          <w:tcPr>
            <w:tcW w:w="1843" w:type="dxa"/>
            <w:shd w:val="clear" w:color="auto" w:fill="auto"/>
          </w:tcPr>
          <w:p w14:paraId="0DF6F942" w14:textId="77777777" w:rsidR="003B6A09" w:rsidRPr="00791B6F" w:rsidRDefault="003B6A09" w:rsidP="00791B6F">
            <w:pPr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Fisica (L-30)</w:t>
            </w:r>
          </w:p>
        </w:tc>
        <w:tc>
          <w:tcPr>
            <w:tcW w:w="1984" w:type="dxa"/>
            <w:shd w:val="clear" w:color="auto" w:fill="auto"/>
          </w:tcPr>
          <w:p w14:paraId="56C51B83" w14:textId="77777777" w:rsidR="003B6A09" w:rsidRPr="00791B6F" w:rsidRDefault="005A1888" w:rsidP="00791B6F">
            <w:pPr>
              <w:rPr>
                <w:rFonts w:ascii="Aptos" w:eastAsia="MS Mincho" w:hAnsi="Aptos" w:cs="Aptos"/>
              </w:rPr>
            </w:pPr>
            <w:r w:rsidRPr="005A1888">
              <w:rPr>
                <w:rFonts w:ascii="Aptos" w:eastAsia="MS Mincho" w:hAnsi="Aptos" w:cs="Aptos"/>
              </w:rPr>
              <w:t>Laboratorio di Fisica III</w:t>
            </w:r>
          </w:p>
        </w:tc>
        <w:tc>
          <w:tcPr>
            <w:tcW w:w="1276" w:type="dxa"/>
            <w:shd w:val="clear" w:color="auto" w:fill="auto"/>
          </w:tcPr>
          <w:p w14:paraId="62BD55D1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PHYS-0</w:t>
            </w:r>
            <w:r w:rsidR="005A1888">
              <w:rPr>
                <w:rFonts w:ascii="Aptos" w:eastAsia="MS Mincho" w:hAnsi="Aptos" w:cs="Aptos"/>
              </w:rPr>
              <w:t>1</w:t>
            </w:r>
            <w:r w:rsidRPr="00791B6F">
              <w:rPr>
                <w:rFonts w:ascii="Aptos" w:eastAsia="MS Mincho" w:hAnsi="Aptos" w:cs="Aptos"/>
              </w:rPr>
              <w:t>/A</w:t>
            </w:r>
          </w:p>
        </w:tc>
        <w:tc>
          <w:tcPr>
            <w:tcW w:w="992" w:type="dxa"/>
            <w:shd w:val="clear" w:color="auto" w:fill="auto"/>
            <w:noWrap/>
          </w:tcPr>
          <w:p w14:paraId="14921BFA" w14:textId="77777777" w:rsidR="003B6A09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3</w:t>
            </w:r>
          </w:p>
        </w:tc>
        <w:tc>
          <w:tcPr>
            <w:tcW w:w="1007" w:type="dxa"/>
            <w:shd w:val="clear" w:color="auto" w:fill="auto"/>
            <w:noWrap/>
          </w:tcPr>
          <w:p w14:paraId="4448129F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20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1BFF3E92" w14:textId="77777777" w:rsidR="003B6A09" w:rsidRPr="00791B6F" w:rsidRDefault="003B6A09" w:rsidP="00791B6F">
            <w:pPr>
              <w:jc w:val="center"/>
              <w:rPr>
                <w:rFonts w:ascii="Aptos" w:eastAsia="MS Mincho" w:hAnsi="Aptos" w:cs="Aptos"/>
              </w:rPr>
            </w:pPr>
            <w:r w:rsidRPr="00791B6F">
              <w:rPr>
                <w:rFonts w:ascii="Aptos" w:eastAsia="MS Mincho" w:hAnsi="Aptos" w:cs="Aptos"/>
              </w:rPr>
              <w:t>500,00 €</w:t>
            </w:r>
          </w:p>
        </w:tc>
      </w:tr>
      <w:tr w:rsidR="005A1888" w:rsidRPr="004437DA" w14:paraId="4AB73315" w14:textId="77777777" w:rsidTr="00791B6F">
        <w:trPr>
          <w:trHeight w:val="300"/>
        </w:trPr>
        <w:tc>
          <w:tcPr>
            <w:tcW w:w="1413" w:type="dxa"/>
            <w:shd w:val="clear" w:color="auto" w:fill="auto"/>
          </w:tcPr>
          <w:p w14:paraId="4ABE5E9F" w14:textId="77777777" w:rsidR="005A1888" w:rsidRPr="00791B6F" w:rsidRDefault="005A1888" w:rsidP="00791B6F">
            <w:pPr>
              <w:rPr>
                <w:rFonts w:ascii="Aptos" w:eastAsia="MS Mincho" w:hAnsi="Aptos" w:cs="Aptos"/>
              </w:rPr>
            </w:pPr>
          </w:p>
        </w:tc>
        <w:tc>
          <w:tcPr>
            <w:tcW w:w="1843" w:type="dxa"/>
            <w:shd w:val="clear" w:color="auto" w:fill="auto"/>
          </w:tcPr>
          <w:p w14:paraId="0440C478" w14:textId="77777777" w:rsidR="005A1888" w:rsidRPr="00791B6F" w:rsidRDefault="005A1888" w:rsidP="00791B6F">
            <w:pPr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Matematica (L-35)</w:t>
            </w:r>
          </w:p>
        </w:tc>
        <w:tc>
          <w:tcPr>
            <w:tcW w:w="1984" w:type="dxa"/>
            <w:shd w:val="clear" w:color="auto" w:fill="auto"/>
          </w:tcPr>
          <w:p w14:paraId="43BDE6BE" w14:textId="77777777" w:rsidR="005A1888" w:rsidRPr="005A1888" w:rsidRDefault="005A1888" w:rsidP="00791B6F">
            <w:pPr>
              <w:rPr>
                <w:rFonts w:ascii="Aptos" w:eastAsia="MS Mincho" w:hAnsi="Aptos" w:cs="Aptos"/>
              </w:rPr>
            </w:pPr>
            <w:r w:rsidRPr="005A1888">
              <w:rPr>
                <w:rFonts w:ascii="Aptos" w:eastAsia="MS Mincho" w:hAnsi="Aptos" w:cs="Aptos"/>
              </w:rPr>
              <w:t>Informatica 1</w:t>
            </w:r>
          </w:p>
        </w:tc>
        <w:tc>
          <w:tcPr>
            <w:tcW w:w="1276" w:type="dxa"/>
            <w:shd w:val="clear" w:color="auto" w:fill="auto"/>
          </w:tcPr>
          <w:p w14:paraId="6749D4DF" w14:textId="77777777" w:rsidR="005A1888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 w:rsidRPr="005A1888">
              <w:rPr>
                <w:rFonts w:ascii="Aptos" w:eastAsia="MS Mincho" w:hAnsi="Aptos" w:cs="Aptos"/>
              </w:rPr>
              <w:t>INFO-01/A</w:t>
            </w:r>
          </w:p>
        </w:tc>
        <w:tc>
          <w:tcPr>
            <w:tcW w:w="992" w:type="dxa"/>
            <w:shd w:val="clear" w:color="auto" w:fill="auto"/>
            <w:noWrap/>
          </w:tcPr>
          <w:p w14:paraId="167864A7" w14:textId="77777777" w:rsidR="005A1888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1</w:t>
            </w:r>
          </w:p>
        </w:tc>
        <w:tc>
          <w:tcPr>
            <w:tcW w:w="1007" w:type="dxa"/>
            <w:shd w:val="clear" w:color="auto" w:fill="auto"/>
            <w:noWrap/>
          </w:tcPr>
          <w:p w14:paraId="23BA14E4" w14:textId="77777777" w:rsidR="005A1888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26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4C0277A" w14:textId="77777777" w:rsidR="005A1888" w:rsidRPr="00791B6F" w:rsidRDefault="005A1888" w:rsidP="00791B6F">
            <w:pPr>
              <w:jc w:val="center"/>
              <w:rPr>
                <w:rFonts w:ascii="Aptos" w:eastAsia="MS Mincho" w:hAnsi="Aptos" w:cs="Aptos"/>
              </w:rPr>
            </w:pPr>
            <w:r>
              <w:rPr>
                <w:rFonts w:ascii="Aptos" w:eastAsia="MS Mincho" w:hAnsi="Aptos" w:cs="Aptos"/>
              </w:rPr>
              <w:t>650,00</w:t>
            </w:r>
            <w:r w:rsidRPr="005A1888">
              <w:rPr>
                <w:rFonts w:ascii="Aptos" w:eastAsia="MS Mincho" w:hAnsi="Aptos" w:cs="Aptos"/>
              </w:rPr>
              <w:t>€</w:t>
            </w:r>
          </w:p>
        </w:tc>
      </w:tr>
    </w:tbl>
    <w:p w14:paraId="712F9C92" w14:textId="77777777" w:rsidR="008A0932" w:rsidRPr="003B71E8" w:rsidRDefault="008A0932" w:rsidP="0086238A">
      <w:pPr>
        <w:pStyle w:val="Corpodeltesto2"/>
        <w:ind w:right="-1"/>
        <w:rPr>
          <w:rFonts w:ascii="Calibri" w:hAnsi="Calibri" w:cs="Calibri"/>
          <w:lang w:val="it-IT"/>
        </w:rPr>
      </w:pPr>
    </w:p>
    <w:p w14:paraId="4A96751D" w14:textId="77777777" w:rsidR="003B6BA0" w:rsidRPr="003B71E8" w:rsidRDefault="003B6BA0" w:rsidP="003B6BA0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3B6BA0" w:rsidRPr="003B71E8" w14:paraId="5BCEFBC6" w14:textId="77777777" w:rsidTr="00E84ECF">
        <w:trPr>
          <w:trHeight w:val="641"/>
        </w:trPr>
        <w:tc>
          <w:tcPr>
            <w:tcW w:w="426" w:type="dxa"/>
            <w:vAlign w:val="center"/>
          </w:tcPr>
          <w:p w14:paraId="0917BEEB" w14:textId="77777777" w:rsidR="003B6BA0" w:rsidRPr="003B71E8" w:rsidRDefault="003B6BA0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639" w:type="dxa"/>
            <w:vAlign w:val="center"/>
          </w:tcPr>
          <w:p w14:paraId="6F03E7A1" w14:textId="77777777" w:rsidR="003B6BA0" w:rsidRDefault="003B6BA0" w:rsidP="00E84ECF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 w:rsidR="001955B2">
              <w:rPr>
                <w:rFonts w:cs="Calibri"/>
                <w:sz w:val="20"/>
                <w:szCs w:val="20"/>
              </w:rPr>
              <w:t>e</w:t>
            </w:r>
            <w:r w:rsidR="005776FF">
              <w:rPr>
                <w:rFonts w:cs="Calibri"/>
                <w:sz w:val="20"/>
                <w:szCs w:val="20"/>
              </w:rPr>
              <w:t xml:space="preserve">l titolo di accesso: </w:t>
            </w:r>
            <w:r w:rsidR="001955B2">
              <w:rPr>
                <w:rFonts w:cs="Calibri"/>
                <w:sz w:val="20"/>
                <w:szCs w:val="20"/>
              </w:rPr>
              <w:t xml:space="preserve"> </w:t>
            </w:r>
          </w:p>
          <w:p w14:paraId="03D9F66A" w14:textId="77777777" w:rsidR="005776FF" w:rsidRPr="003B71E8" w:rsidRDefault="005776FF" w:rsidP="00E84ECF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1955B2" w:rsidRPr="003B71E8" w14:paraId="0F89749D" w14:textId="77777777" w:rsidTr="00E84ECF">
        <w:trPr>
          <w:trHeight w:val="641"/>
        </w:trPr>
        <w:tc>
          <w:tcPr>
            <w:tcW w:w="426" w:type="dxa"/>
            <w:vAlign w:val="center"/>
          </w:tcPr>
          <w:p w14:paraId="2E9DCEC5" w14:textId="77777777" w:rsidR="001955B2" w:rsidRPr="003B71E8" w:rsidRDefault="001955B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639" w:type="dxa"/>
            <w:vAlign w:val="center"/>
          </w:tcPr>
          <w:p w14:paraId="77122E5C" w14:textId="77777777" w:rsidR="001955B2" w:rsidRPr="003B71E8" w:rsidRDefault="001955B2" w:rsidP="00E84ECF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</w:t>
            </w:r>
            <w:r w:rsidR="005776FF">
              <w:rPr>
                <w:rFonts w:cs="Calibri"/>
                <w:sz w:val="20"/>
                <w:szCs w:val="20"/>
              </w:rPr>
              <w:t xml:space="preserve"> valutabili e dei titoli</w:t>
            </w:r>
            <w:r>
              <w:rPr>
                <w:rFonts w:cs="Calibri"/>
                <w:sz w:val="20"/>
                <w:szCs w:val="20"/>
              </w:rPr>
              <w:t xml:space="preserve"> attinenti alla professionalità richiesta, come riportati nel</w:t>
            </w:r>
            <w:r w:rsidR="005776FF">
              <w:rPr>
                <w:rFonts w:cs="Calibri"/>
                <w:sz w:val="20"/>
                <w:szCs w:val="20"/>
              </w:rPr>
              <w:t>l’allegato B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3B6BA0" w:rsidRPr="003B71E8" w14:paraId="5B9FABEB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274B61CF" w14:textId="77777777" w:rsidR="003B6BA0" w:rsidRPr="003B71E8" w:rsidRDefault="005776FF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="003B6BA0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11F41393" w14:textId="77777777" w:rsidR="003B6BA0" w:rsidRPr="003B71E8" w:rsidRDefault="003B6BA0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BA26C2" w:rsidRPr="003B71E8" w14:paraId="0928282B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17933515" w14:textId="77777777" w:rsidR="00BA26C2" w:rsidRPr="003B71E8" w:rsidRDefault="0008704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="00BA26C2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056830E3" w14:textId="77777777" w:rsidR="00BA26C2" w:rsidRPr="00BA26C2" w:rsidRDefault="00BA26C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087042" w:rsidRPr="003B71E8" w14:paraId="24B23BEB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6499B9D5" w14:textId="77777777" w:rsidR="00087042" w:rsidRDefault="0008704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e)</w:t>
            </w:r>
          </w:p>
        </w:tc>
        <w:tc>
          <w:tcPr>
            <w:tcW w:w="9639" w:type="dxa"/>
            <w:vAlign w:val="center"/>
          </w:tcPr>
          <w:p w14:paraId="787B13C4" w14:textId="77777777" w:rsidR="00087042" w:rsidRPr="00BA26C2" w:rsidRDefault="0008704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BA26C2" w:rsidRPr="003B71E8" w14:paraId="5CEC6922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64B167A2" w14:textId="77777777" w:rsidR="00BA26C2" w:rsidRPr="003B71E8" w:rsidRDefault="0008704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="00BA26C2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04E193B6" w14:textId="77777777" w:rsidR="00BA26C2" w:rsidRPr="00BA26C2" w:rsidRDefault="00BA26C2" w:rsidP="00BA26C2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non aver rapporti di parentela o affinità, entro il 4° grado compreso, con un professore appartenente al consiglio della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3B6BA0" w:rsidRPr="003B71E8" w14:paraId="078595C3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748A2A25" w14:textId="77777777" w:rsidR="003B6BA0" w:rsidRPr="003B71E8" w:rsidRDefault="0008704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g</w:t>
            </w:r>
            <w:r w:rsidR="003B6BA0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737FC3C0" w14:textId="77777777" w:rsidR="003B6BA0" w:rsidRPr="003B71E8" w:rsidRDefault="003B6BA0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</w:t>
            </w:r>
            <w:r w:rsidR="00B42874" w:rsidRPr="003B71E8">
              <w:rPr>
                <w:rFonts w:cs="Calibri"/>
                <w:sz w:val="20"/>
                <w:szCs w:val="20"/>
              </w:rPr>
              <w:t>.</w:t>
            </w:r>
            <w:r w:rsidRPr="003B71E8">
              <w:rPr>
                <w:rFonts w:cs="Calibri"/>
                <w:sz w:val="20"/>
                <w:szCs w:val="20"/>
              </w:rPr>
              <w:t xml:space="preserve"> In caso affermativo, descrivere nel dettaglio la tipologia di incarico/carica, il periodo e l’ente conferente;</w:t>
            </w:r>
          </w:p>
        </w:tc>
      </w:tr>
      <w:tr w:rsidR="004625AF" w:rsidRPr="003B71E8" w14:paraId="5D2C42CA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2ACF1ACE" w14:textId="77777777" w:rsidR="004625AF" w:rsidRPr="003B71E8" w:rsidRDefault="0008704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h</w:t>
            </w:r>
            <w:r w:rsidR="004625AF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664416D1" w14:textId="77777777" w:rsidR="004625AF" w:rsidRPr="003B71E8" w:rsidRDefault="004625AF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3B6BA0" w:rsidRPr="003B71E8" w14:paraId="12C7D028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060B2AAF" w14:textId="77777777" w:rsidR="003B6BA0" w:rsidRPr="003B71E8" w:rsidRDefault="0008704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i</w:t>
            </w:r>
            <w:r w:rsidR="003B6BA0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7571333E" w14:textId="77777777" w:rsidR="003B6BA0" w:rsidRPr="003B71E8" w:rsidRDefault="003B6BA0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3B6BA0" w:rsidRPr="003B71E8" w14:paraId="7B85E3C1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1689411C" w14:textId="77777777" w:rsidR="003B6BA0" w:rsidRPr="003B71E8" w:rsidRDefault="0008704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="003B6BA0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2A9399F4" w14:textId="77777777" w:rsidR="003B6BA0" w:rsidRPr="003B71E8" w:rsidRDefault="004625AF" w:rsidP="00C946ED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essere/non essere (cancellare la voce che non interessa) dipendente presso la seguente Amministrazione Pubblica  ______________  e si impegna a presentare il nulla osta della amministrazione di appartenenza al momento della stipula del contratto (ove previsto dalla normativa vigente);</w:t>
            </w:r>
          </w:p>
        </w:tc>
      </w:tr>
      <w:tr w:rsidR="004625AF" w:rsidRPr="003B71E8" w14:paraId="017865FC" w14:textId="77777777" w:rsidTr="003B71E8">
        <w:trPr>
          <w:trHeight w:val="454"/>
        </w:trPr>
        <w:tc>
          <w:tcPr>
            <w:tcW w:w="426" w:type="dxa"/>
            <w:vAlign w:val="center"/>
          </w:tcPr>
          <w:p w14:paraId="5A7F5334" w14:textId="77777777" w:rsidR="004625AF" w:rsidRPr="003B71E8" w:rsidRDefault="00087042" w:rsidP="004625A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m</w:t>
            </w:r>
            <w:r w:rsidR="004625AF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</w:tcPr>
          <w:p w14:paraId="61A7E7E7" w14:textId="77777777" w:rsidR="004625AF" w:rsidRPr="003B71E8" w:rsidRDefault="004625AF" w:rsidP="004625A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625AF" w:rsidRPr="003B71E8" w14:paraId="76663D9B" w14:textId="77777777" w:rsidTr="003B71E8">
        <w:trPr>
          <w:trHeight w:val="454"/>
        </w:trPr>
        <w:tc>
          <w:tcPr>
            <w:tcW w:w="426" w:type="dxa"/>
            <w:vAlign w:val="center"/>
          </w:tcPr>
          <w:p w14:paraId="02ED1897" w14:textId="77777777" w:rsidR="004625AF" w:rsidRPr="003B71E8" w:rsidRDefault="00087042" w:rsidP="004625A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="004625AF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</w:tcPr>
          <w:p w14:paraId="5CD51A7E" w14:textId="77777777" w:rsidR="004625AF" w:rsidRPr="003B71E8" w:rsidRDefault="004625AF" w:rsidP="004625A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121696" w:rsidRPr="003B71E8" w14:paraId="670FC356" w14:textId="77777777" w:rsidTr="00E84ECF">
        <w:trPr>
          <w:trHeight w:val="454"/>
        </w:trPr>
        <w:tc>
          <w:tcPr>
            <w:tcW w:w="426" w:type="dxa"/>
            <w:vAlign w:val="center"/>
          </w:tcPr>
          <w:p w14:paraId="4B564F21" w14:textId="77777777" w:rsidR="00121696" w:rsidRPr="003B71E8" w:rsidRDefault="00087042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="00121696"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639" w:type="dxa"/>
            <w:vAlign w:val="center"/>
          </w:tcPr>
          <w:p w14:paraId="49268D83" w14:textId="77777777" w:rsidR="00121696" w:rsidRPr="003B71E8" w:rsidRDefault="00121696" w:rsidP="00E84ECF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</w:t>
            </w:r>
            <w:r w:rsidR="000A30F5" w:rsidRPr="003B71E8">
              <w:rPr>
                <w:rFonts w:cs="Calibri"/>
                <w:sz w:val="20"/>
                <w:szCs w:val="20"/>
              </w:rPr>
              <w:t xml:space="preserve"> o tramite PEC</w:t>
            </w:r>
            <w:r w:rsidR="004625AF" w:rsidRPr="003B71E8">
              <w:rPr>
                <w:rFonts w:cs="Calibri"/>
                <w:sz w:val="20"/>
                <w:szCs w:val="20"/>
              </w:rPr>
              <w:t>;</w:t>
            </w:r>
          </w:p>
        </w:tc>
      </w:tr>
    </w:tbl>
    <w:p w14:paraId="62C5B7E5" w14:textId="77777777" w:rsidR="00340921" w:rsidRDefault="00340921" w:rsidP="003B6A09">
      <w:pPr>
        <w:spacing w:line="360" w:lineRule="auto"/>
        <w:jc w:val="both"/>
        <w:rPr>
          <w:rFonts w:cs="Calibri"/>
          <w:sz w:val="20"/>
          <w:szCs w:val="20"/>
        </w:rPr>
      </w:pPr>
    </w:p>
    <w:p w14:paraId="562CBD7B" w14:textId="77777777" w:rsidR="003B6BA0" w:rsidRPr="003B71E8" w:rsidRDefault="004625AF" w:rsidP="003B6BA0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="003B6BA0"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0D6E0A1A" w14:textId="77777777" w:rsidR="003B6BA0" w:rsidRPr="003B71E8" w:rsidRDefault="004625AF" w:rsidP="003B6BA0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="003B6BA0" w:rsidRPr="003B71E8">
        <w:rPr>
          <w:rFonts w:cs="Calibri"/>
          <w:sz w:val="20"/>
          <w:szCs w:val="20"/>
        </w:rPr>
        <w:t>è a conoscenza che:</w:t>
      </w:r>
    </w:p>
    <w:p w14:paraId="518648EF" w14:textId="77777777" w:rsidR="00476D21" w:rsidRPr="003B71E8" w:rsidRDefault="00B70C72" w:rsidP="00340921">
      <w:pPr>
        <w:pStyle w:val="BodyText2"/>
        <w:numPr>
          <w:ilvl w:val="0"/>
          <w:numId w:val="4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</w:t>
      </w:r>
      <w:r w:rsidR="003B6BA0" w:rsidRPr="003B71E8">
        <w:rPr>
          <w:rFonts w:ascii="Calibri" w:eastAsia="Calibri" w:hAnsi="Calibri" w:cs="Calibri"/>
          <w:sz w:val="20"/>
          <w:lang w:eastAsia="en-US"/>
        </w:rPr>
        <w:t xml:space="preserve">la violazione degli obblighi derivanti dal Codice di comportamento nazionale dei dipendenti pubblici e del </w:t>
      </w:r>
      <w:r w:rsidR="00476D21" w:rsidRPr="003B71E8">
        <w:rPr>
          <w:rFonts w:ascii="Calibri" w:hAnsi="Calibri" w:cs="Calibri"/>
          <w:sz w:val="20"/>
        </w:rPr>
        <w:t>Codice</w:t>
      </w:r>
      <w:r w:rsidR="00FE4383" w:rsidRPr="003B71E8">
        <w:rPr>
          <w:rFonts w:ascii="Calibri" w:hAnsi="Calibri" w:cs="Calibri"/>
          <w:sz w:val="20"/>
        </w:rPr>
        <w:t xml:space="preserve"> </w:t>
      </w:r>
      <w:r w:rsidR="00476D21" w:rsidRPr="003B71E8">
        <w:rPr>
          <w:rFonts w:ascii="Calibri" w:hAnsi="Calibri" w:cs="Calibri"/>
          <w:sz w:val="20"/>
        </w:rPr>
        <w:t>etico e di comportamento (codice unico)</w:t>
      </w:r>
      <w:r w:rsidR="00C938D9" w:rsidRPr="003B71E8">
        <w:rPr>
          <w:rFonts w:ascii="Calibri" w:hAnsi="Calibri" w:cs="Calibri"/>
          <w:sz w:val="20"/>
        </w:rPr>
        <w:t xml:space="preserve"> </w:t>
      </w:r>
      <w:r w:rsidR="005A15E2" w:rsidRPr="003B71E8">
        <w:rPr>
          <w:rFonts w:ascii="Calibri" w:hAnsi="Calibri" w:cs="Calibri"/>
          <w:sz w:val="20"/>
        </w:rPr>
        <w:t>di Ateneo</w:t>
      </w:r>
      <w:r w:rsidR="005A15E2" w:rsidRPr="003B71E8">
        <w:rPr>
          <w:rFonts w:ascii="Calibri" w:eastAsia="Calibri" w:hAnsi="Calibri" w:cs="Calibri"/>
          <w:sz w:val="20"/>
          <w:lang w:eastAsia="en-US"/>
        </w:rPr>
        <w:t xml:space="preserve"> </w:t>
      </w:r>
      <w:r w:rsidR="008C654F" w:rsidRPr="003B71E8">
        <w:rPr>
          <w:rFonts w:ascii="Calibri" w:eastAsia="Calibri" w:hAnsi="Calibri" w:cs="Calibri"/>
          <w:sz w:val="20"/>
          <w:lang w:eastAsia="en-US"/>
        </w:rPr>
        <w:t xml:space="preserve">può comportare, </w:t>
      </w:r>
      <w:r w:rsidR="003B6BA0" w:rsidRPr="003B71E8">
        <w:rPr>
          <w:rFonts w:ascii="Calibri" w:eastAsia="Calibri" w:hAnsi="Calibri" w:cs="Calibri"/>
          <w:sz w:val="20"/>
          <w:lang w:eastAsia="en-US"/>
        </w:rPr>
        <w:t>fatte salve specifiche ulteriori previsioni di legge, la risoluzione o decadenza del rapporto</w:t>
      </w:r>
      <w:r w:rsidR="00476D21" w:rsidRPr="003B71E8">
        <w:rPr>
          <w:rFonts w:ascii="Calibri" w:eastAsia="Calibri" w:hAnsi="Calibri" w:cs="Calibri"/>
          <w:sz w:val="20"/>
          <w:lang w:eastAsia="en-US"/>
        </w:rPr>
        <w:t>;</w:t>
      </w:r>
    </w:p>
    <w:p w14:paraId="27A8C939" w14:textId="77777777" w:rsidR="008B72CB" w:rsidRPr="003B71E8" w:rsidRDefault="008B72CB" w:rsidP="00340921">
      <w:pPr>
        <w:pStyle w:val="BodyText2"/>
        <w:numPr>
          <w:ilvl w:val="0"/>
          <w:numId w:val="4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113C65BA" w14:textId="77777777" w:rsidR="00FA38C0" w:rsidRPr="003B71E8" w:rsidRDefault="00FA38C0" w:rsidP="00340921">
      <w:pPr>
        <w:numPr>
          <w:ilvl w:val="0"/>
          <w:numId w:val="4"/>
        </w:numPr>
        <w:spacing w:after="0"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 w:rsidR="00340921"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PerlaPA, liberamente accessibile al seguente link: </w:t>
      </w:r>
      <w:hyperlink r:id="rId13" w:history="1">
        <w:r w:rsidR="003414FD" w:rsidRPr="003B71E8">
          <w:rPr>
            <w:rStyle w:val="Collegamentoipertestuale"/>
            <w:rFonts w:cs="Calibri"/>
          </w:rPr>
          <w:t>http://www.consulentip</w:t>
        </w:r>
        <w:r w:rsidR="003414FD" w:rsidRPr="003B71E8">
          <w:rPr>
            <w:rStyle w:val="Collegamentoipertestuale"/>
            <w:rFonts w:cs="Calibri"/>
          </w:rPr>
          <w:t>u</w:t>
        </w:r>
        <w:r w:rsidR="003414FD" w:rsidRPr="003B71E8">
          <w:rPr>
            <w:rStyle w:val="Collegamentoipertestuale"/>
            <w:rFonts w:cs="Calibri"/>
          </w:rPr>
          <w:t>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5175820" w14:textId="77777777" w:rsidR="008B72CB" w:rsidRPr="003B71E8" w:rsidRDefault="008B72CB" w:rsidP="00340921">
      <w:pPr>
        <w:pStyle w:val="BodyText2"/>
        <w:numPr>
          <w:ilvl w:val="0"/>
          <w:numId w:val="4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color w:val="auto"/>
            <w:sz w:val="20"/>
          </w:rPr>
          <w:t>https://www.un</w:t>
        </w:r>
        <w:r w:rsidRPr="003B71E8">
          <w:rPr>
            <w:rStyle w:val="Collegamentoipertestuale"/>
            <w:rFonts w:ascii="Calibri" w:hAnsi="Calibri" w:cs="Calibri"/>
            <w:color w:val="auto"/>
            <w:sz w:val="20"/>
          </w:rPr>
          <w:t>i</w:t>
        </w:r>
        <w:r w:rsidRPr="003B71E8">
          <w:rPr>
            <w:rStyle w:val="Collegamentoipertestuale"/>
            <w:rFonts w:ascii="Calibri" w:hAnsi="Calibri" w:cs="Calibri"/>
            <w:color w:val="auto"/>
            <w:sz w:val="20"/>
          </w:rPr>
          <w:t>ca.it/unica/it/utility_privacy.page</w:t>
        </w:r>
      </w:hyperlink>
    </w:p>
    <w:p w14:paraId="7B9CAF5E" w14:textId="77777777" w:rsidR="00664A00" w:rsidRPr="003B71E8" w:rsidRDefault="00664A00" w:rsidP="00340921">
      <w:pPr>
        <w:pStyle w:val="BodyText2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4500B0FE" w14:textId="77777777" w:rsidR="000A547F" w:rsidRPr="003B71E8" w:rsidRDefault="000A547F" w:rsidP="003B6A09">
      <w:pPr>
        <w:pStyle w:val="Default"/>
        <w:jc w:val="both"/>
        <w:rPr>
          <w:rFonts w:ascii="Calibri" w:eastAsia="Times New Roman" w:hAnsi="Calibri" w:cs="Calibri"/>
          <w:color w:val="auto"/>
          <w:sz w:val="20"/>
          <w:szCs w:val="20"/>
          <w:lang w:eastAsia="ar-SA"/>
        </w:rPr>
      </w:pPr>
      <w:r w:rsidRPr="003B71E8">
        <w:rPr>
          <w:rFonts w:ascii="Calibri" w:eastAsia="Times New Roman" w:hAnsi="Calibri" w:cs="Calibri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AA79F3" w:rsidRPr="003B71E8">
        <w:rPr>
          <w:rFonts w:ascii="Calibri" w:eastAsia="Times New Roman" w:hAnsi="Calibri" w:cs="Calibri"/>
          <w:i/>
          <w:color w:val="auto"/>
          <w:sz w:val="22"/>
          <w:szCs w:val="22"/>
          <w:lang w:eastAsia="ar-SA"/>
        </w:rPr>
        <w:t xml:space="preserve"> </w:t>
      </w:r>
      <w:r w:rsidRPr="003B71E8">
        <w:rPr>
          <w:rFonts w:ascii="Calibri" w:eastAsia="Times New Roman" w:hAnsi="Calibri" w:cs="Calibri"/>
          <w:i/>
          <w:color w:val="auto"/>
          <w:sz w:val="22"/>
          <w:szCs w:val="22"/>
          <w:lang w:eastAsia="ar-SA"/>
        </w:rPr>
        <w:t>”cittadini”</w:t>
      </w:r>
      <w:r w:rsidR="003C0D3C" w:rsidRPr="003B71E8">
        <w:rPr>
          <w:rFonts w:ascii="Calibri" w:eastAsia="Times New Roman" w:hAnsi="Calibri" w:cs="Calibri"/>
          <w:i/>
          <w:color w:val="auto"/>
          <w:sz w:val="22"/>
          <w:szCs w:val="22"/>
          <w:lang w:eastAsia="ar-SA"/>
        </w:rPr>
        <w:t xml:space="preserve"> </w:t>
      </w:r>
      <w:r w:rsidRPr="003B71E8">
        <w:rPr>
          <w:rFonts w:ascii="Calibri" w:eastAsia="Times New Roman" w:hAnsi="Calibri" w:cs="Calibri"/>
          <w:i/>
          <w:color w:val="auto"/>
          <w:sz w:val="22"/>
          <w:szCs w:val="22"/>
          <w:lang w:eastAsia="ar-SA"/>
        </w:rPr>
        <w:t xml:space="preserve">disponibile al link </w:t>
      </w:r>
      <w:hyperlink r:id="rId15" w:history="1">
        <w:r w:rsidRPr="003B71E8">
          <w:rPr>
            <w:rStyle w:val="Collegamentoipertestuale"/>
            <w:rFonts w:ascii="Calibri" w:eastAsia="Times New Roman" w:hAnsi="Calibri" w:cs="Calibri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rFonts w:ascii="Calibri" w:hAnsi="Calibri" w:cs="Calibri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4692E640" w14:textId="77777777" w:rsidR="003B6BA0" w:rsidRPr="003B71E8" w:rsidRDefault="003B6BA0" w:rsidP="003B6A09">
      <w:pPr>
        <w:spacing w:after="0" w:line="240" w:lineRule="auto"/>
        <w:ind w:right="-1"/>
        <w:jc w:val="both"/>
        <w:rPr>
          <w:rFonts w:cs="Calibri"/>
          <w:sz w:val="20"/>
          <w:szCs w:val="20"/>
        </w:rPr>
      </w:pPr>
    </w:p>
    <w:p w14:paraId="0C980742" w14:textId="77777777" w:rsidR="003B6BA0" w:rsidRPr="003B71E8" w:rsidRDefault="003B6BA0" w:rsidP="003B6BA0">
      <w:pPr>
        <w:spacing w:after="0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F5B38EE" w14:textId="77777777" w:rsidR="003B6BA0" w:rsidRPr="003B71E8" w:rsidRDefault="003B6BA0" w:rsidP="003B6BA0">
      <w:pPr>
        <w:numPr>
          <w:ilvl w:val="0"/>
          <w:numId w:val="2"/>
        </w:numPr>
        <w:spacing w:after="0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Curriculum Formativo, Didattico, Scientifico e Professionale conforme all’allegato B del bando;</w:t>
      </w:r>
    </w:p>
    <w:p w14:paraId="29A3E704" w14:textId="77777777" w:rsidR="00E90816" w:rsidRPr="003B71E8" w:rsidRDefault="00E90816" w:rsidP="003B6BA0">
      <w:pPr>
        <w:numPr>
          <w:ilvl w:val="0"/>
          <w:numId w:val="2"/>
        </w:numPr>
        <w:spacing w:after="0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0FE25527" w14:textId="77777777" w:rsidR="003B6BA0" w:rsidRPr="003B71E8" w:rsidRDefault="003B6BA0" w:rsidP="003B6BA0">
      <w:pPr>
        <w:numPr>
          <w:ilvl w:val="0"/>
          <w:numId w:val="2"/>
        </w:numPr>
        <w:spacing w:after="0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78E984B1" w14:textId="77777777" w:rsidR="003B6BA0" w:rsidRPr="003B71E8" w:rsidRDefault="003B6BA0" w:rsidP="003B6BA0">
      <w:pPr>
        <w:ind w:right="-1"/>
        <w:jc w:val="both"/>
        <w:rPr>
          <w:rFonts w:cs="Calibri"/>
          <w:sz w:val="20"/>
          <w:szCs w:val="20"/>
        </w:rPr>
      </w:pPr>
    </w:p>
    <w:p w14:paraId="31947E1A" w14:textId="77777777" w:rsidR="000A547F" w:rsidRPr="003B71E8" w:rsidRDefault="003B6BA0" w:rsidP="003B6BA0">
      <w:pPr>
        <w:ind w:right="-1"/>
        <w:jc w:val="both"/>
        <w:rPr>
          <w:rFonts w:cs="Calibri"/>
        </w:rPr>
      </w:pPr>
      <w:r w:rsidRPr="003B71E8">
        <w:rPr>
          <w:rFonts w:cs="Calibri"/>
          <w:sz w:val="20"/>
          <w:szCs w:val="20"/>
        </w:rPr>
        <w:t>Data  ____/_____/__________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>Firma per esteso  __________________________________</w:t>
      </w:r>
      <w:r w:rsidRPr="003B71E8">
        <w:rPr>
          <w:rFonts w:cs="Calibri"/>
        </w:rPr>
        <w:tab/>
      </w:r>
    </w:p>
    <w:sectPr w:rsidR="000A547F" w:rsidRPr="003B71E8" w:rsidSect="008A0932">
      <w:headerReference w:type="default" r:id="rId16"/>
      <w:footerReference w:type="default" r:id="rId17"/>
      <w:pgSz w:w="11906" w:h="16838"/>
      <w:pgMar w:top="284" w:right="849" w:bottom="709" w:left="709" w:header="708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789F4" w14:textId="77777777" w:rsidR="00A67A17" w:rsidRDefault="00A67A17" w:rsidP="008F6BDA">
      <w:pPr>
        <w:spacing w:after="0" w:line="240" w:lineRule="auto"/>
      </w:pPr>
      <w:r>
        <w:separator/>
      </w:r>
    </w:p>
  </w:endnote>
  <w:endnote w:type="continuationSeparator" w:id="0">
    <w:p w14:paraId="2D1F586B" w14:textId="77777777" w:rsidR="00A67A17" w:rsidRDefault="00A67A17" w:rsidP="008F6BDA">
      <w:pPr>
        <w:spacing w:after="0" w:line="240" w:lineRule="auto"/>
      </w:pPr>
      <w:r>
        <w:continuationSeparator/>
      </w:r>
    </w:p>
  </w:endnote>
  <w:endnote w:type="continuationNotice" w:id="1">
    <w:p w14:paraId="740BF4B9" w14:textId="77777777" w:rsidR="00A67A17" w:rsidRDefault="00A67A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2BC74" w14:textId="502D0235" w:rsidR="00916231" w:rsidRDefault="00BA7993" w:rsidP="00916231">
    <w:pPr>
      <w:pStyle w:val="Pidipagina"/>
      <w:tabs>
        <w:tab w:val="clear" w:pos="4819"/>
        <w:tab w:val="clear" w:pos="9638"/>
        <w:tab w:val="left" w:pos="3544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4C7005F" wp14:editId="69006B9B">
              <wp:simplePos x="0" y="0"/>
              <wp:positionH relativeFrom="margin">
                <wp:posOffset>2473960</wp:posOffset>
              </wp:positionH>
              <wp:positionV relativeFrom="paragraph">
                <wp:posOffset>9845040</wp:posOffset>
              </wp:positionV>
              <wp:extent cx="4135755" cy="584835"/>
              <wp:effectExtent l="0" t="0" r="0" b="0"/>
              <wp:wrapNone/>
              <wp:docPr id="1289077059" name="Casella di tes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D69ECB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8"/>
                              <w:szCs w:val="18"/>
                            </w:rPr>
                            <w:t xml:space="preserve">Segretario Amministrativo: Ornella Demartis – </w:t>
                          </w:r>
                          <w:r w:rsidRPr="009A404C">
                            <w:rPr>
                              <w:rFonts w:cs="Calibri"/>
                              <w:b/>
                              <w:bCs/>
                              <w:color w:val="2F5496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2796B16E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5B21A113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1" w:history="1">
                            <w:r w:rsidRPr="009A404C">
                              <w:rPr>
                                <w:rStyle w:val="Collegamentoipertestuale"/>
                                <w:color w:val="2F5496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2" w:history="1">
                            <w:r w:rsidRPr="009A404C">
                              <w:rPr>
                                <w:color w:val="2F5496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C7005F" id="_x0000_t202" coordsize="21600,21600" o:spt="202" path="m,l,21600r21600,l21600,xe">
              <v:stroke joinstyle="miter"/>
              <v:path gradientshapeok="t" o:connecttype="rect"/>
            </v:shapetype>
            <v:shape id="Casella di testo 5" o:spid="_x0000_s1028" type="#_x0000_t202" style="position:absolute;margin-left:194.8pt;margin-top:775.2pt;width:325.65pt;height:46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" fillcolor="window" stroked="f" strokeweight=".5pt">
              <v:textbox>
                <w:txbxContent>
                  <w:p w14:paraId="3FD69ECB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8"/>
                        <w:szCs w:val="18"/>
                      </w:rPr>
                      <w:t xml:space="preserve">Segretario Amministrativo: Ornella Demartis – </w:t>
                    </w:r>
                    <w:r w:rsidRPr="009A404C">
                      <w:rPr>
                        <w:rFonts w:cs="Calibri"/>
                        <w:b/>
                        <w:bCs/>
                        <w:color w:val="2F5496"/>
                        <w:sz w:val="17"/>
                        <w:szCs w:val="17"/>
                      </w:rPr>
                      <w:t>Facoltà di Scienze</w:t>
                    </w:r>
                  </w:p>
                  <w:p w14:paraId="2796B16E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rFonts w:cs="Calibri"/>
                        <w:color w:val="2F5496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5B21A113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Tel. 070.675.4629 - e: </w:t>
                    </w:r>
                    <w:hyperlink r:id="rId3" w:history="1">
                      <w:r w:rsidRPr="009A404C">
                        <w:rPr>
                          <w:rStyle w:val="Collegamentoipertestuale"/>
                          <w:color w:val="2F5496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 _ https://www.</w:t>
                    </w:r>
                    <w:hyperlink r:id="rId4" w:history="1">
                      <w:r w:rsidRPr="009A404C">
                        <w:rPr>
                          <w:color w:val="2F5496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1660220" wp14:editId="14FFDB72">
              <wp:simplePos x="0" y="0"/>
              <wp:positionH relativeFrom="margin">
                <wp:posOffset>2473960</wp:posOffset>
              </wp:positionH>
              <wp:positionV relativeFrom="paragraph">
                <wp:posOffset>9845040</wp:posOffset>
              </wp:positionV>
              <wp:extent cx="4135755" cy="584835"/>
              <wp:effectExtent l="0" t="0" r="0" b="0"/>
              <wp:wrapNone/>
              <wp:docPr id="1704968376" name="Casella di tes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0E3558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8"/>
                              <w:szCs w:val="18"/>
                            </w:rPr>
                            <w:t xml:space="preserve">Segretario Amministrativo: Ornella Demartis – </w:t>
                          </w:r>
                          <w:r w:rsidRPr="009A404C">
                            <w:rPr>
                              <w:rFonts w:cs="Calibri"/>
                              <w:b/>
                              <w:bCs/>
                              <w:color w:val="2F5496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64215CF0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6EF75992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5" w:history="1">
                            <w:r w:rsidRPr="009A404C">
                              <w:rPr>
                                <w:rStyle w:val="Collegamentoipertestuale"/>
                                <w:color w:val="2F5496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6" w:history="1">
                            <w:r w:rsidRPr="009A404C">
                              <w:rPr>
                                <w:color w:val="2F5496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660220" id="Casella di testo 3" o:spid="_x0000_s1029" type="#_x0000_t202" style="position:absolute;margin-left:194.8pt;margin-top:775.2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" fillcolor="window" stroked="f" strokeweight=".5pt">
              <v:textbox>
                <w:txbxContent>
                  <w:p w14:paraId="480E3558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8"/>
                        <w:szCs w:val="18"/>
                      </w:rPr>
                      <w:t xml:space="preserve">Segretario Amministrativo: Ornella Demartis – </w:t>
                    </w:r>
                    <w:r w:rsidRPr="009A404C">
                      <w:rPr>
                        <w:rFonts w:cs="Calibri"/>
                        <w:b/>
                        <w:bCs/>
                        <w:color w:val="2F5496"/>
                        <w:sz w:val="17"/>
                        <w:szCs w:val="17"/>
                      </w:rPr>
                      <w:t>Facoltà di Scienze</w:t>
                    </w:r>
                  </w:p>
                  <w:p w14:paraId="64215CF0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rFonts w:cs="Calibri"/>
                        <w:color w:val="2F5496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6EF75992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Tel. 070.675.4629 - e: </w:t>
                    </w:r>
                    <w:hyperlink r:id="rId7" w:history="1">
                      <w:r w:rsidRPr="009A404C">
                        <w:rPr>
                          <w:rStyle w:val="Collegamentoipertestuale"/>
                          <w:color w:val="2F5496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 _ https://www.</w:t>
                    </w:r>
                    <w:hyperlink r:id="rId8" w:history="1">
                      <w:r w:rsidRPr="009A404C">
                        <w:rPr>
                          <w:color w:val="2F5496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16C2F49" wp14:editId="2C500ED5">
              <wp:simplePos x="0" y="0"/>
              <wp:positionH relativeFrom="margin">
                <wp:posOffset>2473960</wp:posOffset>
              </wp:positionH>
              <wp:positionV relativeFrom="paragraph">
                <wp:posOffset>9845040</wp:posOffset>
              </wp:positionV>
              <wp:extent cx="4135755" cy="584835"/>
              <wp:effectExtent l="0" t="0" r="0" b="0"/>
              <wp:wrapNone/>
              <wp:docPr id="377717765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063ACA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8"/>
                              <w:szCs w:val="18"/>
                            </w:rPr>
                            <w:t xml:space="preserve">Segretario Amministrativo: Ornella Demartis – </w:t>
                          </w:r>
                          <w:r w:rsidRPr="009A404C">
                            <w:rPr>
                              <w:rFonts w:cs="Calibri"/>
                              <w:b/>
                              <w:bCs/>
                              <w:color w:val="2F5496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320A21DD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49C1E3E4" w14:textId="77777777" w:rsidR="00916231" w:rsidRPr="009A404C" w:rsidRDefault="00916231" w:rsidP="00916231">
                          <w:pPr>
                            <w:adjustRightInd w:val="0"/>
                            <w:rPr>
                              <w:rFonts w:cs="Calibri"/>
                              <w:color w:val="2F5496"/>
                              <w:sz w:val="17"/>
                              <w:szCs w:val="17"/>
                            </w:rPr>
                          </w:pPr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9" w:history="1">
                            <w:r w:rsidRPr="009A404C">
                              <w:rPr>
                                <w:rStyle w:val="Collegamentoipertestuale"/>
                                <w:color w:val="2F5496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9A404C">
                            <w:rPr>
                              <w:color w:val="2F5496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10" w:history="1">
                            <w:r w:rsidRPr="009A404C">
                              <w:rPr>
                                <w:color w:val="2F5496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6C2F49" id="Casella di testo 1" o:spid="_x0000_s1030" type="#_x0000_t202" style="position:absolute;margin-left:194.8pt;margin-top:775.2pt;width:325.65pt;height:46.05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" fillcolor="window" stroked="f" strokeweight=".5pt">
              <v:textbox>
                <w:txbxContent>
                  <w:p w14:paraId="48063ACA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8"/>
                        <w:szCs w:val="18"/>
                      </w:rPr>
                      <w:t xml:space="preserve">Segretario Amministrativo: Ornella Demartis – </w:t>
                    </w:r>
                    <w:r w:rsidRPr="009A404C">
                      <w:rPr>
                        <w:rFonts w:cs="Calibri"/>
                        <w:b/>
                        <w:bCs/>
                        <w:color w:val="2F5496"/>
                        <w:sz w:val="17"/>
                        <w:szCs w:val="17"/>
                      </w:rPr>
                      <w:t>Facoltà di Scienze</w:t>
                    </w:r>
                  </w:p>
                  <w:p w14:paraId="320A21DD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rFonts w:cs="Calibri"/>
                        <w:color w:val="2F5496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49C1E3E4" w14:textId="77777777" w:rsidR="00916231" w:rsidRPr="009A404C" w:rsidRDefault="00916231" w:rsidP="00916231">
                    <w:pPr>
                      <w:adjustRightInd w:val="0"/>
                      <w:rPr>
                        <w:rFonts w:cs="Calibri"/>
                        <w:color w:val="2F5496"/>
                        <w:sz w:val="17"/>
                        <w:szCs w:val="17"/>
                      </w:rPr>
                    </w:pPr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Tel. 070.675.4629 - e: </w:t>
                    </w:r>
                    <w:hyperlink r:id="rId11" w:history="1">
                      <w:r w:rsidRPr="009A404C">
                        <w:rPr>
                          <w:rStyle w:val="Collegamentoipertestuale"/>
                          <w:color w:val="2F5496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9A404C">
                      <w:rPr>
                        <w:color w:val="2F5496"/>
                        <w:sz w:val="16"/>
                        <w:szCs w:val="16"/>
                      </w:rPr>
                      <w:t xml:space="preserve"> _ https://www.</w:t>
                    </w:r>
                    <w:hyperlink r:id="rId12" w:history="1">
                      <w:r w:rsidRPr="009A404C">
                        <w:rPr>
                          <w:color w:val="2F5496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916231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AEB01" w14:textId="77777777" w:rsidR="00A67A17" w:rsidRDefault="00A67A17" w:rsidP="008F6BDA">
      <w:pPr>
        <w:spacing w:after="0" w:line="240" w:lineRule="auto"/>
      </w:pPr>
      <w:r>
        <w:separator/>
      </w:r>
    </w:p>
  </w:footnote>
  <w:footnote w:type="continuationSeparator" w:id="0">
    <w:p w14:paraId="6271830D" w14:textId="77777777" w:rsidR="00A67A17" w:rsidRDefault="00A67A17" w:rsidP="008F6BDA">
      <w:pPr>
        <w:spacing w:after="0" w:line="240" w:lineRule="auto"/>
      </w:pPr>
      <w:r>
        <w:continuationSeparator/>
      </w:r>
    </w:p>
  </w:footnote>
  <w:footnote w:type="continuationNotice" w:id="1">
    <w:p w14:paraId="7CC02202" w14:textId="77777777" w:rsidR="00A67A17" w:rsidRDefault="00A67A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4ADE8" w14:textId="5BA77F61" w:rsidR="00DD35A6" w:rsidRDefault="00BA7993">
    <w:pPr>
      <w:pStyle w:val="Intestazione"/>
    </w:pPr>
    <w:r>
      <w:rPr>
        <w:rFonts w:cs="Calibri"/>
        <w:noProof/>
        <w:sz w:val="20"/>
        <w:szCs w:val="20"/>
      </w:rPr>
      <w:drawing>
        <wp:inline distT="0" distB="0" distL="0" distR="0" wp14:anchorId="523F1EE9" wp14:editId="66E433E3">
          <wp:extent cx="5761355" cy="572770"/>
          <wp:effectExtent l="0" t="0" r="0" b="0"/>
          <wp:docPr id="4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3E4"/>
    <w:multiLevelType w:val="hybridMultilevel"/>
    <w:tmpl w:val="AD9A59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0A1811"/>
    <w:multiLevelType w:val="hybridMultilevel"/>
    <w:tmpl w:val="DC309AF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7" w15:restartNumberingAfterBreak="0">
    <w:nsid w:val="5CFA1A92"/>
    <w:multiLevelType w:val="hybridMultilevel"/>
    <w:tmpl w:val="68621452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4E4169"/>
    <w:multiLevelType w:val="hybridMultilevel"/>
    <w:tmpl w:val="4112C4A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5623793">
    <w:abstractNumId w:val="6"/>
  </w:num>
  <w:num w:numId="2" w16cid:durableId="2106612887">
    <w:abstractNumId w:val="1"/>
  </w:num>
  <w:num w:numId="3" w16cid:durableId="1441484195">
    <w:abstractNumId w:val="0"/>
  </w:num>
  <w:num w:numId="4" w16cid:durableId="944387180">
    <w:abstractNumId w:val="2"/>
  </w:num>
  <w:num w:numId="5" w16cid:durableId="1150557388">
    <w:abstractNumId w:val="5"/>
  </w:num>
  <w:num w:numId="6" w16cid:durableId="2086998971">
    <w:abstractNumId w:val="7"/>
  </w:num>
  <w:num w:numId="7" w16cid:durableId="491917901">
    <w:abstractNumId w:val="9"/>
  </w:num>
  <w:num w:numId="8" w16cid:durableId="1487746688">
    <w:abstractNumId w:val="4"/>
  </w:num>
  <w:num w:numId="9" w16cid:durableId="309406450">
    <w:abstractNumId w:val="8"/>
  </w:num>
  <w:num w:numId="10" w16cid:durableId="1297292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091"/>
    <w:rsid w:val="0001020A"/>
    <w:rsid w:val="00021124"/>
    <w:rsid w:val="000373AE"/>
    <w:rsid w:val="00042842"/>
    <w:rsid w:val="000531B3"/>
    <w:rsid w:val="0006209F"/>
    <w:rsid w:val="00062C74"/>
    <w:rsid w:val="000672D7"/>
    <w:rsid w:val="00075963"/>
    <w:rsid w:val="00085699"/>
    <w:rsid w:val="00087042"/>
    <w:rsid w:val="00096939"/>
    <w:rsid w:val="000A1C6B"/>
    <w:rsid w:val="000A2307"/>
    <w:rsid w:val="000A2F7C"/>
    <w:rsid w:val="000A30F5"/>
    <w:rsid w:val="000A547F"/>
    <w:rsid w:val="000A6297"/>
    <w:rsid w:val="000B46F1"/>
    <w:rsid w:val="000B4E9B"/>
    <w:rsid w:val="000C44D4"/>
    <w:rsid w:val="000C5A3D"/>
    <w:rsid w:val="000D267E"/>
    <w:rsid w:val="001020C7"/>
    <w:rsid w:val="0010515D"/>
    <w:rsid w:val="00107E55"/>
    <w:rsid w:val="0011187B"/>
    <w:rsid w:val="00113990"/>
    <w:rsid w:val="00121696"/>
    <w:rsid w:val="00137C6A"/>
    <w:rsid w:val="00147CDF"/>
    <w:rsid w:val="001544AA"/>
    <w:rsid w:val="00184E46"/>
    <w:rsid w:val="0018569B"/>
    <w:rsid w:val="00190006"/>
    <w:rsid w:val="001955B2"/>
    <w:rsid w:val="001A68E8"/>
    <w:rsid w:val="001B1EF8"/>
    <w:rsid w:val="001C0922"/>
    <w:rsid w:val="001E3AE9"/>
    <w:rsid w:val="001F69F4"/>
    <w:rsid w:val="001F6E78"/>
    <w:rsid w:val="002026D8"/>
    <w:rsid w:val="00205AF0"/>
    <w:rsid w:val="00205C30"/>
    <w:rsid w:val="002245A4"/>
    <w:rsid w:val="00232F4F"/>
    <w:rsid w:val="00241DC4"/>
    <w:rsid w:val="002429B8"/>
    <w:rsid w:val="002453D4"/>
    <w:rsid w:val="00257052"/>
    <w:rsid w:val="00270B87"/>
    <w:rsid w:val="00274CB2"/>
    <w:rsid w:val="0027688E"/>
    <w:rsid w:val="0029591E"/>
    <w:rsid w:val="002B0099"/>
    <w:rsid w:val="002B2CA9"/>
    <w:rsid w:val="002C7002"/>
    <w:rsid w:val="002D4360"/>
    <w:rsid w:val="002F1A4C"/>
    <w:rsid w:val="002F6736"/>
    <w:rsid w:val="002F7383"/>
    <w:rsid w:val="00320F28"/>
    <w:rsid w:val="00340921"/>
    <w:rsid w:val="003414FD"/>
    <w:rsid w:val="00353EDC"/>
    <w:rsid w:val="0036764F"/>
    <w:rsid w:val="00370083"/>
    <w:rsid w:val="0038202E"/>
    <w:rsid w:val="00382846"/>
    <w:rsid w:val="003828C1"/>
    <w:rsid w:val="00390BD6"/>
    <w:rsid w:val="003A214A"/>
    <w:rsid w:val="003A31F7"/>
    <w:rsid w:val="003B6A09"/>
    <w:rsid w:val="003B6BA0"/>
    <w:rsid w:val="003B71E8"/>
    <w:rsid w:val="003C0D3C"/>
    <w:rsid w:val="003C7852"/>
    <w:rsid w:val="003D7F8A"/>
    <w:rsid w:val="003F114F"/>
    <w:rsid w:val="003F58D5"/>
    <w:rsid w:val="00405811"/>
    <w:rsid w:val="004124EB"/>
    <w:rsid w:val="004225CC"/>
    <w:rsid w:val="00425E18"/>
    <w:rsid w:val="004625AF"/>
    <w:rsid w:val="00463BDD"/>
    <w:rsid w:val="00466ED8"/>
    <w:rsid w:val="00473D56"/>
    <w:rsid w:val="00476D21"/>
    <w:rsid w:val="00486D6C"/>
    <w:rsid w:val="0048751A"/>
    <w:rsid w:val="00493543"/>
    <w:rsid w:val="00494691"/>
    <w:rsid w:val="0049491D"/>
    <w:rsid w:val="004A1184"/>
    <w:rsid w:val="004A22FB"/>
    <w:rsid w:val="004B7D0B"/>
    <w:rsid w:val="004E2403"/>
    <w:rsid w:val="004F6236"/>
    <w:rsid w:val="004F6908"/>
    <w:rsid w:val="004F77DF"/>
    <w:rsid w:val="005026DD"/>
    <w:rsid w:val="005275FE"/>
    <w:rsid w:val="00540C43"/>
    <w:rsid w:val="0054181C"/>
    <w:rsid w:val="00542967"/>
    <w:rsid w:val="005643B5"/>
    <w:rsid w:val="00574941"/>
    <w:rsid w:val="005776FF"/>
    <w:rsid w:val="005910BE"/>
    <w:rsid w:val="00595AA2"/>
    <w:rsid w:val="005A047B"/>
    <w:rsid w:val="005A15E2"/>
    <w:rsid w:val="005A1888"/>
    <w:rsid w:val="005B1A27"/>
    <w:rsid w:val="005B55C6"/>
    <w:rsid w:val="005B75F7"/>
    <w:rsid w:val="005C5426"/>
    <w:rsid w:val="005E04DB"/>
    <w:rsid w:val="005F3DA6"/>
    <w:rsid w:val="005F66BE"/>
    <w:rsid w:val="00601C2F"/>
    <w:rsid w:val="00611A1E"/>
    <w:rsid w:val="0062234F"/>
    <w:rsid w:val="00632081"/>
    <w:rsid w:val="00645D06"/>
    <w:rsid w:val="00652F58"/>
    <w:rsid w:val="00660541"/>
    <w:rsid w:val="00664A00"/>
    <w:rsid w:val="00666774"/>
    <w:rsid w:val="0067190B"/>
    <w:rsid w:val="006749E8"/>
    <w:rsid w:val="006852D1"/>
    <w:rsid w:val="006B1FB9"/>
    <w:rsid w:val="006B3B51"/>
    <w:rsid w:val="006C68C8"/>
    <w:rsid w:val="006C6B82"/>
    <w:rsid w:val="006D6131"/>
    <w:rsid w:val="006D7520"/>
    <w:rsid w:val="006E4ABF"/>
    <w:rsid w:val="006F2785"/>
    <w:rsid w:val="006F3EDF"/>
    <w:rsid w:val="006F7091"/>
    <w:rsid w:val="00733D08"/>
    <w:rsid w:val="007402DE"/>
    <w:rsid w:val="007449B6"/>
    <w:rsid w:val="0075056A"/>
    <w:rsid w:val="007671CB"/>
    <w:rsid w:val="007679ED"/>
    <w:rsid w:val="0077138D"/>
    <w:rsid w:val="00773FF8"/>
    <w:rsid w:val="00791B6F"/>
    <w:rsid w:val="007A320B"/>
    <w:rsid w:val="007A4A15"/>
    <w:rsid w:val="007A4D9A"/>
    <w:rsid w:val="007A6C06"/>
    <w:rsid w:val="007C3201"/>
    <w:rsid w:val="007D2EBC"/>
    <w:rsid w:val="007D7F68"/>
    <w:rsid w:val="007E023D"/>
    <w:rsid w:val="007F3210"/>
    <w:rsid w:val="008054C8"/>
    <w:rsid w:val="00806EBE"/>
    <w:rsid w:val="00825F2D"/>
    <w:rsid w:val="00842BE5"/>
    <w:rsid w:val="0086238A"/>
    <w:rsid w:val="00871809"/>
    <w:rsid w:val="00874FB0"/>
    <w:rsid w:val="008814B7"/>
    <w:rsid w:val="00883D8D"/>
    <w:rsid w:val="0089257E"/>
    <w:rsid w:val="008A0932"/>
    <w:rsid w:val="008A1B0E"/>
    <w:rsid w:val="008B42AF"/>
    <w:rsid w:val="008B72CB"/>
    <w:rsid w:val="008C5FF7"/>
    <w:rsid w:val="008C654F"/>
    <w:rsid w:val="008D13DB"/>
    <w:rsid w:val="008D34E3"/>
    <w:rsid w:val="008D3F81"/>
    <w:rsid w:val="008D79A4"/>
    <w:rsid w:val="008E0B27"/>
    <w:rsid w:val="008E3AC3"/>
    <w:rsid w:val="008E3B5B"/>
    <w:rsid w:val="008F436D"/>
    <w:rsid w:val="008F6BDA"/>
    <w:rsid w:val="00913B23"/>
    <w:rsid w:val="00914B9B"/>
    <w:rsid w:val="00916231"/>
    <w:rsid w:val="00920DFC"/>
    <w:rsid w:val="00921B08"/>
    <w:rsid w:val="00941FE0"/>
    <w:rsid w:val="009565DF"/>
    <w:rsid w:val="00962558"/>
    <w:rsid w:val="009654DC"/>
    <w:rsid w:val="0098283B"/>
    <w:rsid w:val="009865B7"/>
    <w:rsid w:val="00986A40"/>
    <w:rsid w:val="009D2BA2"/>
    <w:rsid w:val="009E6C9C"/>
    <w:rsid w:val="00A02230"/>
    <w:rsid w:val="00A03BD0"/>
    <w:rsid w:val="00A073C5"/>
    <w:rsid w:val="00A2008F"/>
    <w:rsid w:val="00A30417"/>
    <w:rsid w:val="00A40F92"/>
    <w:rsid w:val="00A456A7"/>
    <w:rsid w:val="00A55F89"/>
    <w:rsid w:val="00A61536"/>
    <w:rsid w:val="00A66236"/>
    <w:rsid w:val="00A67A17"/>
    <w:rsid w:val="00A67A60"/>
    <w:rsid w:val="00A72D8D"/>
    <w:rsid w:val="00A77215"/>
    <w:rsid w:val="00AA4F53"/>
    <w:rsid w:val="00AA79F3"/>
    <w:rsid w:val="00AC5C42"/>
    <w:rsid w:val="00AD7F66"/>
    <w:rsid w:val="00B037AB"/>
    <w:rsid w:val="00B273E6"/>
    <w:rsid w:val="00B42874"/>
    <w:rsid w:val="00B540BD"/>
    <w:rsid w:val="00B70C72"/>
    <w:rsid w:val="00B760E6"/>
    <w:rsid w:val="00B808F8"/>
    <w:rsid w:val="00B8106F"/>
    <w:rsid w:val="00B87C0E"/>
    <w:rsid w:val="00B92D79"/>
    <w:rsid w:val="00BA26C2"/>
    <w:rsid w:val="00BA2AC7"/>
    <w:rsid w:val="00BA7993"/>
    <w:rsid w:val="00BB07DA"/>
    <w:rsid w:val="00BD38E3"/>
    <w:rsid w:val="00BD5BC7"/>
    <w:rsid w:val="00BF3422"/>
    <w:rsid w:val="00C0695B"/>
    <w:rsid w:val="00C22682"/>
    <w:rsid w:val="00C238EE"/>
    <w:rsid w:val="00C66945"/>
    <w:rsid w:val="00C938D9"/>
    <w:rsid w:val="00C946ED"/>
    <w:rsid w:val="00CA2CDF"/>
    <w:rsid w:val="00CD34A3"/>
    <w:rsid w:val="00CF2B4D"/>
    <w:rsid w:val="00CF40FA"/>
    <w:rsid w:val="00D13C58"/>
    <w:rsid w:val="00D150E4"/>
    <w:rsid w:val="00D20E6E"/>
    <w:rsid w:val="00D43B7C"/>
    <w:rsid w:val="00D51FCB"/>
    <w:rsid w:val="00D5257D"/>
    <w:rsid w:val="00D671ED"/>
    <w:rsid w:val="00D71FBE"/>
    <w:rsid w:val="00D73CE8"/>
    <w:rsid w:val="00D83727"/>
    <w:rsid w:val="00DA5B04"/>
    <w:rsid w:val="00DB16A0"/>
    <w:rsid w:val="00DB7355"/>
    <w:rsid w:val="00DC332D"/>
    <w:rsid w:val="00DD0515"/>
    <w:rsid w:val="00DD2C2D"/>
    <w:rsid w:val="00DD35A6"/>
    <w:rsid w:val="00DD3907"/>
    <w:rsid w:val="00DD681B"/>
    <w:rsid w:val="00DE20B4"/>
    <w:rsid w:val="00E01D8E"/>
    <w:rsid w:val="00E13659"/>
    <w:rsid w:val="00E14584"/>
    <w:rsid w:val="00E152D1"/>
    <w:rsid w:val="00E22167"/>
    <w:rsid w:val="00E23731"/>
    <w:rsid w:val="00E278C8"/>
    <w:rsid w:val="00E47FE3"/>
    <w:rsid w:val="00E50654"/>
    <w:rsid w:val="00E66FCC"/>
    <w:rsid w:val="00E67131"/>
    <w:rsid w:val="00E80C6F"/>
    <w:rsid w:val="00E84ECF"/>
    <w:rsid w:val="00E90816"/>
    <w:rsid w:val="00EA3A9D"/>
    <w:rsid w:val="00EF6E85"/>
    <w:rsid w:val="00F03C22"/>
    <w:rsid w:val="00F110D1"/>
    <w:rsid w:val="00F276C7"/>
    <w:rsid w:val="00F443E1"/>
    <w:rsid w:val="00F47BA2"/>
    <w:rsid w:val="00F70E3F"/>
    <w:rsid w:val="00F8387F"/>
    <w:rsid w:val="00FA1A64"/>
    <w:rsid w:val="00FA1D60"/>
    <w:rsid w:val="00FA38C0"/>
    <w:rsid w:val="00FB46DE"/>
    <w:rsid w:val="00FC0837"/>
    <w:rsid w:val="00FC3443"/>
    <w:rsid w:val="00FC3DA6"/>
    <w:rsid w:val="00FD4D14"/>
    <w:rsid w:val="00FE4383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20CBCEF5"/>
  <w15:chartTrackingRefBased/>
  <w15:docId w15:val="{70E1CED8-74D0-4245-B924-2FEC997D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BodyText2">
    <w:name w:val="Body Text 2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0A547F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0A547F"/>
    <w:rPr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0A547F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0A547F"/>
    <w:rPr>
      <w:color w:val="808080"/>
      <w:shd w:val="clear" w:color="auto" w:fill="E6E6E6"/>
    </w:rPr>
  </w:style>
  <w:style w:type="character" w:styleId="Collegamentovisitato">
    <w:name w:val="FollowedHyperlink"/>
    <w:uiPriority w:val="99"/>
    <w:semiHidden/>
    <w:unhideWhenUsed/>
    <w:rsid w:val="000A547F"/>
    <w:rPr>
      <w:color w:val="954F72"/>
      <w:u w:val="single"/>
    </w:rPr>
  </w:style>
  <w:style w:type="paragraph" w:customStyle="1" w:styleId="Default">
    <w:name w:val="Default"/>
    <w:rsid w:val="000A547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Rimandocommento">
    <w:name w:val="annotation reference"/>
    <w:uiPriority w:val="99"/>
    <w:semiHidden/>
    <w:unhideWhenUsed/>
    <w:rsid w:val="003C0D3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C0D3C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3C0D3C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C0D3C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3C0D3C"/>
    <w:rPr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C0D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3C0D3C"/>
    <w:rPr>
      <w:rFonts w:ascii="Segoe UI" w:hAnsi="Segoe UI" w:cs="Segoe UI"/>
      <w:sz w:val="18"/>
      <w:szCs w:val="18"/>
      <w:lang w:eastAsia="en-US"/>
    </w:rPr>
  </w:style>
  <w:style w:type="table" w:styleId="Grigliatabella">
    <w:name w:val="Table Grid"/>
    <w:basedOn w:val="Tabellanormale"/>
    <w:uiPriority w:val="39"/>
    <w:rsid w:val="00B70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463BDD"/>
    <w:rPr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22682"/>
    <w:pPr>
      <w:spacing w:after="120"/>
    </w:pPr>
  </w:style>
  <w:style w:type="character" w:customStyle="1" w:styleId="CorpotestoCarattere">
    <w:name w:val="Corpo testo Carattere"/>
    <w:link w:val="Corpotesto"/>
    <w:uiPriority w:val="99"/>
    <w:semiHidden/>
    <w:rsid w:val="00C22682"/>
    <w:rPr>
      <w:sz w:val="22"/>
      <w:szCs w:val="22"/>
      <w:lang w:eastAsia="en-US"/>
    </w:rPr>
  </w:style>
  <w:style w:type="character" w:styleId="Rimandonotaapidipagina">
    <w:name w:val="footnote reference"/>
    <w:uiPriority w:val="99"/>
    <w:semiHidden/>
    <w:unhideWhenUsed/>
    <w:rsid w:val="00C22682"/>
    <w:rPr>
      <w:vertAlign w:val="superscript"/>
    </w:rPr>
  </w:style>
  <w:style w:type="table" w:customStyle="1" w:styleId="Grigliatabella1">
    <w:name w:val="Griglia tabella1"/>
    <w:basedOn w:val="Tabellanormale"/>
    <w:next w:val="Grigliatabella"/>
    <w:uiPriority w:val="39"/>
    <w:rsid w:val="00F03C22"/>
    <w:rPr>
      <w:rFonts w:eastAsia="MS Mincho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1">
    <w:name w:val="Griglia tabella11"/>
    <w:basedOn w:val="Tabellanormale"/>
    <w:uiPriority w:val="39"/>
    <w:rsid w:val="00D5257D"/>
    <w:rPr>
      <w:rFonts w:eastAsia="MS Mincho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36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fac_scienze.page" TargetMode="External"/><Relationship Id="rId3" Type="http://schemas.openxmlformats.org/officeDocument/2006/relationships/hyperlink" Target="mailto:prescienze@unica.it" TargetMode="External"/><Relationship Id="rId7" Type="http://schemas.openxmlformats.org/officeDocument/2006/relationships/hyperlink" Target="mailto:prescienze@unica.it" TargetMode="External"/><Relationship Id="rId12" Type="http://schemas.openxmlformats.org/officeDocument/2006/relationships/hyperlink" Target="https://www.unica.it/unica/it/fac_scienze.page" TargetMode="External"/><Relationship Id="rId2" Type="http://schemas.openxmlformats.org/officeDocument/2006/relationships/hyperlink" Target="https://www.unica.it/unica/it/fac_scienze.page" TargetMode="External"/><Relationship Id="rId1" Type="http://schemas.openxmlformats.org/officeDocument/2006/relationships/hyperlink" Target="mailto:prescienze@unica.it" TargetMode="External"/><Relationship Id="rId6" Type="http://schemas.openxmlformats.org/officeDocument/2006/relationships/hyperlink" Target="https://www.unica.it/unica/it/fac_scienze.page" TargetMode="External"/><Relationship Id="rId11" Type="http://schemas.openxmlformats.org/officeDocument/2006/relationships/hyperlink" Target="mailto:prescienze@unica.it" TargetMode="External"/><Relationship Id="rId5" Type="http://schemas.openxmlformats.org/officeDocument/2006/relationships/hyperlink" Target="mailto:prescienze@unica.it" TargetMode="External"/><Relationship Id="rId10" Type="http://schemas.openxmlformats.org/officeDocument/2006/relationships/hyperlink" Target="https://www.unica.it/unica/it/fac_scienze.page" TargetMode="External"/><Relationship Id="rId4" Type="http://schemas.openxmlformats.org/officeDocument/2006/relationships/hyperlink" Target="https://www.unica.it/unica/it/fac_scienze.page" TargetMode="External"/><Relationship Id="rId9" Type="http://schemas.openxmlformats.org/officeDocument/2006/relationships/hyperlink" Target="mailto:prescienze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df18249-9efd-4967-aa9e-96df89ce03ca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0D8E0B2B8A0F4D923C6CC0717DAB02" ma:contentTypeVersion="16" ma:contentTypeDescription="Creare un nuovo documento." ma:contentTypeScope="" ma:versionID="ed37b92e6e53fbbe676c4cb3bc819e47">
  <xsd:schema xmlns:xsd="http://www.w3.org/2001/XMLSchema" xmlns:xs="http://www.w3.org/2001/XMLSchema" xmlns:p="http://schemas.microsoft.com/office/2006/metadata/properties" xmlns:ns3="7df18249-9efd-4967-aa9e-96df89ce03ca" xmlns:ns4="50bde4bb-92f8-4a16-970f-4cd2d1fb0a6d" targetNamespace="http://schemas.microsoft.com/office/2006/metadata/properties" ma:root="true" ma:fieldsID="a11941d718c0b05fae6593e1cd7641dd" ns3:_="" ns4:_="">
    <xsd:import namespace="7df18249-9efd-4967-aa9e-96df89ce03ca"/>
    <xsd:import namespace="50bde4bb-92f8-4a16-970f-4cd2d1fb0a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18249-9efd-4967-aa9e-96df89ce03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de4bb-92f8-4a16-970f-4cd2d1fb0a6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47F670C-F903-4AF2-B3E0-023F26AE08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2FB5AA-1E1E-4D45-8DF6-6D291127C7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FA9248-4F45-49CA-92F2-7C0C75357967}">
  <ds:schemaRefs>
    <ds:schemaRef ds:uri="http://purl.org/dc/dcmitype/"/>
    <ds:schemaRef ds:uri="50bde4bb-92f8-4a16-970f-4cd2d1fb0a6d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7df18249-9efd-4967-aa9e-96df89ce03ca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B427B01-3FB9-4BF1-ABA5-0F6FF438C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f18249-9efd-4967-aa9e-96df89ce03ca"/>
    <ds:schemaRef ds:uri="50bde4bb-92f8-4a16-970f-4cd2d1fb0a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6739</CharactersWithSpaces>
  <SharedDoc>false</SharedDoc>
  <HLinks>
    <vt:vector size="6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4456520</vt:i4>
      </vt:variant>
      <vt:variant>
        <vt:i4>6</vt:i4>
      </vt:variant>
      <vt:variant>
        <vt:i4>0</vt:i4>
      </vt:variant>
      <vt:variant>
        <vt:i4>5</vt:i4>
      </vt:variant>
      <vt:variant>
        <vt:lpwstr>http://www.consulentipubblici.gov.it/</vt:lpwstr>
      </vt:variant>
      <vt:variant>
        <vt:lpwstr/>
      </vt:variant>
      <vt:variant>
        <vt:i4>6029421</vt:i4>
      </vt:variant>
      <vt:variant>
        <vt:i4>3</vt:i4>
      </vt:variant>
      <vt:variant>
        <vt:i4>0</vt:i4>
      </vt:variant>
      <vt:variant>
        <vt:i4>5</vt:i4>
      </vt:variant>
      <vt:variant>
        <vt:lpwstr>https://unica.it/unica/it/ateneo_s10.page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4980782</vt:i4>
      </vt:variant>
      <vt:variant>
        <vt:i4>15</vt:i4>
      </vt:variant>
      <vt:variant>
        <vt:i4>0</vt:i4>
      </vt:variant>
      <vt:variant>
        <vt:i4>5</vt:i4>
      </vt:variant>
      <vt:variant>
        <vt:lpwstr>https://www.unica.it/unica/it/fac_scienze.page</vt:lpwstr>
      </vt:variant>
      <vt:variant>
        <vt:lpwstr/>
      </vt:variant>
      <vt:variant>
        <vt:i4>1835069</vt:i4>
      </vt:variant>
      <vt:variant>
        <vt:i4>12</vt:i4>
      </vt:variant>
      <vt:variant>
        <vt:i4>0</vt:i4>
      </vt:variant>
      <vt:variant>
        <vt:i4>5</vt:i4>
      </vt:variant>
      <vt:variant>
        <vt:lpwstr>mailto:prescienze@unica.it</vt:lpwstr>
      </vt:variant>
      <vt:variant>
        <vt:lpwstr/>
      </vt:variant>
      <vt:variant>
        <vt:i4>4980782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https://www.unica.it/unica/it/fac_scienze.page</vt:lpwstr>
      </vt:variant>
      <vt:variant>
        <vt:lpwstr/>
      </vt:variant>
      <vt:variant>
        <vt:i4>1835069</vt:i4>
      </vt:variant>
      <vt:variant>
        <vt:i4>6</vt:i4>
      </vt:variant>
      <vt:variant>
        <vt:i4>0</vt:i4>
      </vt:variant>
      <vt:variant>
        <vt:i4>5</vt:i4>
      </vt:variant>
      <vt:variant>
        <vt:lpwstr>mailto:prescienze@unica.it</vt:lpwstr>
      </vt:variant>
      <vt:variant>
        <vt:lpwstr/>
      </vt:variant>
      <vt:variant>
        <vt:i4>4980782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https://www.unica.it/unica/it/fac_scienze.page</vt:lpwstr>
      </vt:variant>
      <vt:variant>
        <vt:lpwstr/>
      </vt:variant>
      <vt:variant>
        <vt:i4>1835069</vt:i4>
      </vt:variant>
      <vt:variant>
        <vt:i4>0</vt:i4>
      </vt:variant>
      <vt:variant>
        <vt:i4>0</vt:i4>
      </vt:variant>
      <vt:variant>
        <vt:i4>5</vt:i4>
      </vt:variant>
      <vt:variant>
        <vt:lpwstr>mailto:prescienze@unica.it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</dc:creator>
  <cp:keywords/>
  <cp:lastModifiedBy>Simone Martis</cp:lastModifiedBy>
  <cp:revision>2</cp:revision>
  <cp:lastPrinted>2019-06-27T09:16:00Z</cp:lastPrinted>
  <dcterms:created xsi:type="dcterms:W3CDTF">2025-03-11T09:37:00Z</dcterms:created>
  <dcterms:modified xsi:type="dcterms:W3CDTF">2025-03-11T09:37:00Z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cf76f155ced4ddcb4097134ff3c332f">
    <vt:lpwstr/>
  </property>
  <property fmtid="{D5CDD505-2E9C-101B-9397-08002B2CF9AE}" pid="3" name="TaxCatchAll">
    <vt:lpwstr/>
  </property>
  <property fmtid="{D5CDD505-2E9C-101B-9397-08002B2CF9AE}" pid="4" name="ContentTypeId">
    <vt:lpwstr>0x010100540D8E0B2B8A0F4D923C6CC0717DAB02</vt:lpwstr>
  </property>
</Properties>
</file>