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03586D08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0C2701" w:rsidRPr="00A255EE">
        <w:rPr>
          <w:rFonts w:eastAsia="Times New Roman" w:cstheme="minorHAnsi"/>
          <w:color w:val="000000"/>
          <w:lang w:eastAsia="it-IT"/>
        </w:rPr>
        <w:t>0</w:t>
      </w:r>
      <w:r w:rsidR="006E0117">
        <w:rPr>
          <w:rFonts w:eastAsia="Times New Roman" w:cstheme="minorHAnsi"/>
          <w:color w:val="000000"/>
          <w:lang w:eastAsia="it-IT"/>
        </w:rPr>
        <w:t>7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0C2701" w:rsidRPr="00A255EE">
        <w:rPr>
          <w:rFonts w:eastAsia="Times New Roman" w:cstheme="minorHAnsi"/>
          <w:color w:val="000000"/>
          <w:lang w:eastAsia="it-IT"/>
        </w:rPr>
        <w:t>5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n</w:t>
      </w:r>
      <w:r w:rsidRPr="004D0AE5">
        <w:rPr>
          <w:rFonts w:eastAsia="Times New Roman" w:cstheme="minorHAnsi"/>
          <w:color w:val="000000"/>
          <w:lang w:eastAsia="it-IT"/>
        </w:rPr>
        <w:t xml:space="preserve">. </w:t>
      </w:r>
      <w:r w:rsidR="009F39CA" w:rsidRPr="004D0AE5">
        <w:rPr>
          <w:rFonts w:eastAsia="Times New Roman" w:cstheme="minorHAnsi"/>
          <w:color w:val="000000"/>
          <w:lang w:eastAsia="it-IT"/>
        </w:rPr>
        <w:t>3</w:t>
      </w:r>
      <w:r w:rsidR="004D0AE5" w:rsidRPr="004D0AE5">
        <w:rPr>
          <w:rFonts w:eastAsia="Times New Roman" w:cstheme="minorHAnsi"/>
          <w:color w:val="000000"/>
          <w:lang w:eastAsia="it-IT"/>
        </w:rPr>
        <w:t>83</w:t>
      </w:r>
      <w:r w:rsidR="00614E9F" w:rsidRPr="004D0AE5">
        <w:rPr>
          <w:rFonts w:eastAsia="Times New Roman" w:cstheme="minorHAnsi"/>
          <w:color w:val="000000"/>
          <w:lang w:eastAsia="it-IT"/>
        </w:rPr>
        <w:t xml:space="preserve"> </w:t>
      </w:r>
      <w:r w:rsidRPr="004D0AE5">
        <w:rPr>
          <w:rFonts w:eastAsia="Times New Roman" w:cstheme="minorHAnsi"/>
          <w:color w:val="000000"/>
          <w:lang w:eastAsia="it-IT"/>
        </w:rPr>
        <w:t xml:space="preserve">del </w:t>
      </w:r>
      <w:r w:rsidR="004D0AE5" w:rsidRPr="004D0AE5">
        <w:rPr>
          <w:rFonts w:eastAsia="Times New Roman" w:cstheme="minorHAnsi"/>
          <w:color w:val="000000"/>
          <w:lang w:eastAsia="it-IT"/>
        </w:rPr>
        <w:t>30</w:t>
      </w:r>
      <w:r w:rsidRPr="004D0AE5">
        <w:rPr>
          <w:rFonts w:eastAsia="Times New Roman" w:cstheme="minorHAnsi"/>
          <w:color w:val="000000"/>
          <w:lang w:eastAsia="it-IT"/>
        </w:rPr>
        <w:t>/</w:t>
      </w:r>
      <w:r w:rsidR="00A255EE" w:rsidRPr="004D0AE5">
        <w:rPr>
          <w:rFonts w:eastAsia="Times New Roman" w:cstheme="minorHAnsi"/>
          <w:color w:val="000000"/>
          <w:lang w:eastAsia="it-IT"/>
        </w:rPr>
        <w:t>0</w:t>
      </w:r>
      <w:r w:rsidR="004D0AE5" w:rsidRPr="004D0AE5">
        <w:rPr>
          <w:rFonts w:eastAsia="Times New Roman" w:cstheme="minorHAnsi"/>
          <w:color w:val="000000"/>
          <w:lang w:eastAsia="it-IT"/>
        </w:rPr>
        <w:t>9</w:t>
      </w:r>
      <w:r w:rsidRPr="004D0AE5">
        <w:rPr>
          <w:rFonts w:eastAsia="Times New Roman" w:cstheme="minorHAnsi"/>
          <w:color w:val="000000"/>
          <w:lang w:eastAsia="it-IT"/>
        </w:rPr>
        <w:t>/202</w:t>
      </w:r>
      <w:r w:rsidR="000C2701" w:rsidRPr="004D0AE5">
        <w:rPr>
          <w:rFonts w:eastAsia="Times New Roman" w:cstheme="minorHAnsi"/>
          <w:color w:val="000000"/>
          <w:lang w:eastAsia="it-IT"/>
        </w:rPr>
        <w:t>5</w:t>
      </w:r>
      <w:r w:rsidRPr="004D0AE5">
        <w:rPr>
          <w:rFonts w:eastAsia="Times New Roman" w:cstheme="minorHAnsi"/>
          <w:color w:val="000000"/>
          <w:lang w:eastAsia="it-IT"/>
        </w:rPr>
        <w:t xml:space="preserve"> per</w:t>
      </w:r>
      <w:r w:rsidRPr="00B56F9D">
        <w:rPr>
          <w:rFonts w:eastAsia="Times New Roman" w:cstheme="minorHAnsi"/>
          <w:color w:val="000000"/>
          <w:lang w:eastAsia="it-IT"/>
        </w:rPr>
        <w:t xml:space="preserve">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3972AD3D" w:rsidR="00BB2C04" w:rsidRPr="003B4F58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614E9F">
        <w:rPr>
          <w:rFonts w:eastAsia="Times New Roman" w:cstheme="minorHAnsi"/>
          <w:i/>
          <w:iCs/>
          <w:color w:val="000000"/>
          <w:lang w:eastAsia="it-IT"/>
        </w:rPr>
        <w:t>“</w:t>
      </w:r>
      <w:r w:rsidR="006E0117" w:rsidRPr="006E0117">
        <w:rPr>
          <w:i/>
          <w:iCs/>
        </w:rPr>
        <w:t>Valutazione del carico biomeccanico e cognitivo in operatori del settore sanitario durante la movimentazione manuale di pazienti assistita da esoscheletri occupazionali.</w:t>
      </w:r>
      <w:r w:rsidRPr="00614E9F">
        <w:rPr>
          <w:rFonts w:eastAsia="Times New Roman" w:cstheme="minorHAnsi"/>
          <w:i/>
          <w:iCs/>
          <w:color w:val="000000"/>
          <w:lang w:eastAsia="it-IT"/>
        </w:rPr>
        <w:t>”</w:t>
      </w:r>
      <w:r w:rsidR="00BB2C04"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 w:rsidR="006E0117">
        <w:t>Massimiliano Pau</w:t>
      </w:r>
      <w:r w:rsidR="005A44E5" w:rsidRPr="005A44E5">
        <w:t xml:space="preserve"> </w:t>
      </w:r>
      <w:r w:rsidR="00BC07E3">
        <w:t>-</w:t>
      </w:r>
      <w:r w:rsidR="00B618B0" w:rsidRPr="00B618B0">
        <w:t xml:space="preserve"> </w:t>
      </w:r>
      <w:r w:rsidR="00B618B0">
        <w:t xml:space="preserve">CUP: </w:t>
      </w:r>
      <w:r w:rsidR="006E0117" w:rsidRPr="006E0117">
        <w:t>B53C22006960001</w:t>
      </w:r>
      <w:r w:rsidR="00564809" w:rsidRPr="00564809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proofErr w:type="gramStart"/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Cell.…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</w:t>
      </w:r>
      <w:proofErr w:type="gramStart"/>
      <w:r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4°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grado compreso (Artt. 74/78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Codice Civile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>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All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>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All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>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il …………………………, residente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…, e domiciliato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</w:t>
      </w:r>
      <w:proofErr w:type="gramStart"/>
      <w:r w:rsidR="00777EBB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777EBB">
        <w:rPr>
          <w:rFonts w:eastAsia="Times New Roman" w:cstheme="minorHAnsi"/>
          <w:color w:val="000000"/>
          <w:lang w:eastAsia="it-IT"/>
        </w:rPr>
        <w:t>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</w:t>
      </w:r>
      <w:proofErr w:type="gramStart"/>
      <w:r w:rsidR="00BB2C04"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BB2C04" w:rsidRPr="00BB2C04">
        <w:rPr>
          <w:rFonts w:eastAsia="Times New Roman" w:cstheme="minorHAnsi"/>
          <w:color w:val="000000"/>
          <w:lang w:eastAsia="it-IT"/>
        </w:rPr>
        <w:t>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il …………………………, residente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…, e domiciliato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A6464"/>
    <w:rsid w:val="000C2701"/>
    <w:rsid w:val="000C3C90"/>
    <w:rsid w:val="0019002D"/>
    <w:rsid w:val="00192D1D"/>
    <w:rsid w:val="001C127B"/>
    <w:rsid w:val="001D59E3"/>
    <w:rsid w:val="001F183A"/>
    <w:rsid w:val="00204443"/>
    <w:rsid w:val="00210EAC"/>
    <w:rsid w:val="0024722A"/>
    <w:rsid w:val="002C07AC"/>
    <w:rsid w:val="002D4593"/>
    <w:rsid w:val="00305A9F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C69DC"/>
    <w:rsid w:val="004D0AE5"/>
    <w:rsid w:val="00521A5B"/>
    <w:rsid w:val="00532E59"/>
    <w:rsid w:val="00564809"/>
    <w:rsid w:val="005771E9"/>
    <w:rsid w:val="00583EDD"/>
    <w:rsid w:val="005A2FD0"/>
    <w:rsid w:val="005A44E5"/>
    <w:rsid w:val="005C35FB"/>
    <w:rsid w:val="00614E9F"/>
    <w:rsid w:val="0065557F"/>
    <w:rsid w:val="0066570D"/>
    <w:rsid w:val="00685A85"/>
    <w:rsid w:val="006B7C7A"/>
    <w:rsid w:val="006E0117"/>
    <w:rsid w:val="006F4B05"/>
    <w:rsid w:val="00725949"/>
    <w:rsid w:val="0073467F"/>
    <w:rsid w:val="00777EBB"/>
    <w:rsid w:val="007A16B4"/>
    <w:rsid w:val="00860B99"/>
    <w:rsid w:val="00875E02"/>
    <w:rsid w:val="0088415E"/>
    <w:rsid w:val="00886017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C05EE4"/>
    <w:rsid w:val="00C07EA7"/>
    <w:rsid w:val="00C161C0"/>
    <w:rsid w:val="00C6016A"/>
    <w:rsid w:val="00C732D1"/>
    <w:rsid w:val="00CE5E5E"/>
    <w:rsid w:val="00D06AE5"/>
    <w:rsid w:val="00D56110"/>
    <w:rsid w:val="00DE4451"/>
    <w:rsid w:val="00E12BCC"/>
    <w:rsid w:val="00E67040"/>
    <w:rsid w:val="00EB6896"/>
    <w:rsid w:val="00EC2119"/>
    <w:rsid w:val="00F16050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5</Pages>
  <Words>1289</Words>
  <Characters>7348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66</cp:revision>
  <dcterms:created xsi:type="dcterms:W3CDTF">2022-03-21T09:52:00Z</dcterms:created>
  <dcterms:modified xsi:type="dcterms:W3CDTF">2025-10-02T06:48:00Z</dcterms:modified>
</cp:coreProperties>
</file>